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90"/>
        <w:gridCol w:w="156"/>
        <w:gridCol w:w="380"/>
        <w:gridCol w:w="39"/>
        <w:gridCol w:w="271"/>
        <w:gridCol w:w="17"/>
        <w:gridCol w:w="152"/>
        <w:gridCol w:w="126"/>
        <w:gridCol w:w="415"/>
        <w:gridCol w:w="8"/>
        <w:gridCol w:w="53"/>
        <w:gridCol w:w="88"/>
        <w:gridCol w:w="134"/>
        <w:gridCol w:w="204"/>
        <w:gridCol w:w="221"/>
        <w:gridCol w:w="323"/>
        <w:gridCol w:w="20"/>
        <w:gridCol w:w="176"/>
        <w:gridCol w:w="114"/>
        <w:gridCol w:w="244"/>
        <w:gridCol w:w="252"/>
        <w:gridCol w:w="64"/>
        <w:gridCol w:w="182"/>
        <w:gridCol w:w="69"/>
        <w:gridCol w:w="36"/>
        <w:gridCol w:w="371"/>
        <w:gridCol w:w="160"/>
        <w:gridCol w:w="36"/>
        <w:gridCol w:w="101"/>
        <w:gridCol w:w="324"/>
        <w:gridCol w:w="371"/>
        <w:gridCol w:w="297"/>
        <w:gridCol w:w="125"/>
        <w:gridCol w:w="145"/>
        <w:gridCol w:w="18"/>
        <w:gridCol w:w="320"/>
        <w:gridCol w:w="229"/>
        <w:gridCol w:w="722"/>
        <w:gridCol w:w="41"/>
        <w:gridCol w:w="88"/>
        <w:gridCol w:w="1010"/>
      </w:tblGrid>
      <w:tr w:rsidR="00E26318" w:rsidRPr="00DA692B" w14:paraId="38CD6B39" w14:textId="77777777" w:rsidTr="00C34935">
        <w:trPr>
          <w:trHeight w:val="425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15BE18E3" w14:textId="77777777" w:rsidR="00272A5C" w:rsidRPr="00061082" w:rsidRDefault="00DA692B" w:rsidP="00E259A8">
            <w:pPr>
              <w:ind w:right="-2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Formulář ž</w:t>
            </w:r>
            <w:r w:rsidR="009E3F04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ádost</w:t>
            </w: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i </w:t>
            </w:r>
            <w:r w:rsidR="009E3F04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o </w:t>
            </w:r>
            <w:r w:rsidR="00C765AE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dotaci</w:t>
            </w: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 z rozpočtových prostředků</w:t>
            </w:r>
            <w:r w:rsidRPr="00061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079CA">
              <w:rPr>
                <w:rFonts w:ascii="Arial" w:hAnsi="Arial" w:cs="Arial"/>
                <w:b/>
                <w:bCs/>
                <w:sz w:val="22"/>
                <w:szCs w:val="22"/>
              </w:rPr>
              <w:t>Městského obvodu Pardubice VII</w:t>
            </w:r>
          </w:p>
        </w:tc>
      </w:tr>
      <w:tr w:rsidR="00C765AE" w:rsidRPr="001D1A4C" w14:paraId="317FF689" w14:textId="77777777" w:rsidTr="00C34935">
        <w:trPr>
          <w:trHeight w:val="425"/>
        </w:trPr>
        <w:tc>
          <w:tcPr>
            <w:tcW w:w="10490" w:type="dxa"/>
            <w:gridSpan w:val="42"/>
            <w:vAlign w:val="center"/>
          </w:tcPr>
          <w:p w14:paraId="3B972A5F" w14:textId="77777777" w:rsidR="00E259A8" w:rsidRDefault="004725F4" w:rsidP="00E259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</w:t>
            </w:r>
            <w:r w:rsidR="008079CA">
              <w:rPr>
                <w:rFonts w:ascii="Arial" w:hAnsi="Arial" w:cs="Arial"/>
                <w:b/>
                <w:bCs/>
              </w:rPr>
              <w:t xml:space="preserve">ádosti dle čl.2, bod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0F6C82">
              <w:rPr>
                <w:rFonts w:ascii="Arial" w:hAnsi="Arial" w:cs="Arial"/>
                <w:b/>
                <w:bCs/>
              </w:rPr>
              <w:t xml:space="preserve"> </w:t>
            </w:r>
            <w:r w:rsidR="008079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414EFC" w14:textId="77777777" w:rsidR="00C765AE" w:rsidRPr="00061082" w:rsidRDefault="008079CA" w:rsidP="00E259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Programu pro poskytování dotací</w:t>
            </w:r>
            <w:r w:rsidR="00FE1D8B">
              <w:rPr>
                <w:rFonts w:ascii="Arial" w:hAnsi="Arial" w:cs="Arial"/>
                <w:b/>
                <w:bCs/>
              </w:rPr>
              <w:t xml:space="preserve"> – programové dotace</w:t>
            </w:r>
          </w:p>
        </w:tc>
      </w:tr>
      <w:tr w:rsidR="00E761D9" w:rsidRPr="001D1A4C" w14:paraId="47651C03" w14:textId="77777777" w:rsidTr="00E4158A">
        <w:trPr>
          <w:trHeight w:val="276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1521A935" w14:textId="77777777" w:rsidR="00E761D9" w:rsidRPr="00061082" w:rsidRDefault="009F67B6" w:rsidP="002B5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AD3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</w:t>
            </w:r>
            <w:r w:rsidR="00A105EF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 žadateli</w:t>
            </w:r>
            <w:r w:rsidR="00E761D9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B5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Identifikační údaje (</w:t>
            </w:r>
            <w:r w:rsidR="002B54AA" w:rsidRPr="002B54AA">
              <w:rPr>
                <w:rFonts w:ascii="Arial" w:hAnsi="Arial" w:cs="Arial"/>
                <w:bCs/>
                <w:i/>
                <w:sz w:val="20"/>
                <w:szCs w:val="20"/>
              </w:rPr>
              <w:t>jméno, příjmení FO/název PO, bydliště FO/ sídlo PO, IČO PO</w:t>
            </w:r>
            <w:r w:rsidR="002B5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EF11BA" w:rsidRPr="001D1A4C" w14:paraId="189DF5BB" w14:textId="77777777" w:rsidTr="00AD3202">
        <w:trPr>
          <w:trHeight w:val="408"/>
        </w:trPr>
        <w:tc>
          <w:tcPr>
            <w:tcW w:w="3403" w:type="dxa"/>
            <w:gridSpan w:val="8"/>
            <w:vAlign w:val="center"/>
          </w:tcPr>
          <w:p w14:paraId="0CF07D0E" w14:textId="77777777" w:rsidR="00E761D9" w:rsidRPr="00061082" w:rsidRDefault="00AD3202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FO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/Název PO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="00E761D9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4"/>
            <w:vAlign w:val="center"/>
          </w:tcPr>
          <w:p w14:paraId="00FA2D06" w14:textId="77777777" w:rsidR="00E0284C" w:rsidRPr="00061082" w:rsidRDefault="00E761D9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5756" w:rsidRPr="00395756" w14:paraId="0C2DDFFA" w14:textId="77777777" w:rsidTr="0009794C">
        <w:trPr>
          <w:trHeight w:val="408"/>
        </w:trPr>
        <w:tc>
          <w:tcPr>
            <w:tcW w:w="2388" w:type="dxa"/>
            <w:gridSpan w:val="2"/>
            <w:vAlign w:val="center"/>
          </w:tcPr>
          <w:p w14:paraId="7EE8C366" w14:textId="77777777" w:rsidR="009E3F04" w:rsidRPr="00061082" w:rsidRDefault="00974095" w:rsidP="009E3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</w:t>
            </w:r>
            <w:r w:rsidR="009E3F04" w:rsidRPr="00061082">
              <w:rPr>
                <w:rFonts w:ascii="Arial" w:hAnsi="Arial" w:cs="Arial"/>
                <w:b/>
                <w:sz w:val="20"/>
                <w:szCs w:val="20"/>
              </w:rPr>
              <w:t>orma</w:t>
            </w:r>
            <w:r w:rsidR="00AD3202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9E3F04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12"/>
            <w:vAlign w:val="center"/>
          </w:tcPr>
          <w:p w14:paraId="429D1BCD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0404D62" w14:textId="77777777" w:rsidR="009E3F04" w:rsidRPr="00061082" w:rsidRDefault="009E3F04" w:rsidP="009E3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77028B"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4" w:type="dxa"/>
            <w:gridSpan w:val="9"/>
            <w:vAlign w:val="center"/>
          </w:tcPr>
          <w:p w14:paraId="5DE56E22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5BEFDC5" w14:textId="77777777" w:rsidR="009E3F04" w:rsidRPr="00061082" w:rsidRDefault="009E3F04" w:rsidP="009E3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DIČ</w:t>
            </w:r>
            <w:r w:rsidR="0077028B"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54" w:type="dxa"/>
            <w:gridSpan w:val="6"/>
            <w:vAlign w:val="center"/>
          </w:tcPr>
          <w:p w14:paraId="4B1A4C3A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7"/>
            <w:vAlign w:val="center"/>
          </w:tcPr>
          <w:p w14:paraId="4AEB28DB" w14:textId="77777777" w:rsidR="009E3F04" w:rsidRPr="00061082" w:rsidRDefault="0077028B" w:rsidP="00770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D0247" w:rsidRPr="00061082">
              <w:rPr>
                <w:rFonts w:ascii="Arial" w:hAnsi="Arial" w:cs="Arial"/>
                <w:b/>
                <w:sz w:val="18"/>
                <w:szCs w:val="18"/>
              </w:rPr>
              <w:t>atum narození</w:t>
            </w:r>
            <w:r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0" w:type="dxa"/>
            <w:vAlign w:val="center"/>
          </w:tcPr>
          <w:p w14:paraId="3A8B46F4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94C" w:rsidRPr="00395756" w14:paraId="7553D584" w14:textId="77777777" w:rsidTr="0009794C">
        <w:trPr>
          <w:trHeight w:val="408"/>
        </w:trPr>
        <w:tc>
          <w:tcPr>
            <w:tcW w:w="2388" w:type="dxa"/>
            <w:gridSpan w:val="2"/>
            <w:vMerge w:val="restart"/>
            <w:vAlign w:val="center"/>
          </w:tcPr>
          <w:p w14:paraId="56F62B6C" w14:textId="77777777" w:rsidR="008A0FB3" w:rsidRPr="00061082" w:rsidRDefault="008F7231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  <w:r w:rsidR="008A0FB3" w:rsidRPr="00061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253" w:rsidRPr="00061082"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="008A0FB3" w:rsidRPr="000610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CECB184" w14:textId="77777777" w:rsidR="00E761D9" w:rsidRPr="00061082" w:rsidRDefault="008A0FB3" w:rsidP="00AD3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  <w:r w:rsidR="00692253" w:rsidRPr="00061082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E761D9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8"/>
            <w:vAlign w:val="center"/>
          </w:tcPr>
          <w:p w14:paraId="5F62E247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ulice, čp.:</w:t>
            </w:r>
          </w:p>
        </w:tc>
        <w:tc>
          <w:tcPr>
            <w:tcW w:w="6546" w:type="dxa"/>
            <w:gridSpan w:val="32"/>
            <w:vAlign w:val="center"/>
          </w:tcPr>
          <w:p w14:paraId="6F8FA903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94C" w:rsidRPr="00395756" w14:paraId="5C4DFA92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center"/>
          </w:tcPr>
          <w:p w14:paraId="2C332BDB" w14:textId="77777777" w:rsidR="00E761D9" w:rsidRPr="00061082" w:rsidRDefault="00E761D9" w:rsidP="0008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vAlign w:val="center"/>
          </w:tcPr>
          <w:p w14:paraId="4226309F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obec, PSČ:</w:t>
            </w:r>
          </w:p>
        </w:tc>
        <w:tc>
          <w:tcPr>
            <w:tcW w:w="6546" w:type="dxa"/>
            <w:gridSpan w:val="32"/>
            <w:vAlign w:val="center"/>
          </w:tcPr>
          <w:p w14:paraId="4E242937" w14:textId="77777777" w:rsidR="00E761D9" w:rsidRPr="00061082" w:rsidRDefault="00E761D9" w:rsidP="00F93CF3">
            <w:pPr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5756" w:rsidRPr="00395756" w14:paraId="5186D41E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center"/>
          </w:tcPr>
          <w:p w14:paraId="369299D7" w14:textId="77777777" w:rsidR="00285DEA" w:rsidRPr="00061082" w:rsidRDefault="00285DEA" w:rsidP="0008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vAlign w:val="center"/>
          </w:tcPr>
          <w:p w14:paraId="3124AF0A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okres:</w:t>
            </w:r>
          </w:p>
        </w:tc>
        <w:tc>
          <w:tcPr>
            <w:tcW w:w="2559" w:type="dxa"/>
            <w:gridSpan w:val="17"/>
            <w:vAlign w:val="center"/>
          </w:tcPr>
          <w:p w14:paraId="675BD59E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vAlign w:val="center"/>
          </w:tcPr>
          <w:p w14:paraId="491EF713" w14:textId="77777777" w:rsidR="00285DEA" w:rsidRPr="00061082" w:rsidRDefault="00C437DF" w:rsidP="00C437DF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d</w:t>
            </w:r>
            <w:r w:rsidR="00285DEA" w:rsidRPr="00061082">
              <w:rPr>
                <w:rFonts w:ascii="Arial" w:hAnsi="Arial" w:cs="Arial"/>
                <w:sz w:val="18"/>
                <w:szCs w:val="18"/>
              </w:rPr>
              <w:t>atová schránka</w:t>
            </w:r>
            <w:r w:rsidR="006C7F05" w:rsidRPr="0006108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28" w:type="dxa"/>
            <w:gridSpan w:val="7"/>
            <w:vAlign w:val="center"/>
          </w:tcPr>
          <w:p w14:paraId="43F9643A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395756" w14:paraId="767D06C1" w14:textId="77777777" w:rsidTr="0009794C">
        <w:trPr>
          <w:trHeight w:val="408"/>
        </w:trPr>
        <w:tc>
          <w:tcPr>
            <w:tcW w:w="2388" w:type="dxa"/>
            <w:gridSpan w:val="2"/>
            <w:vAlign w:val="center"/>
          </w:tcPr>
          <w:p w14:paraId="3C8474F1" w14:textId="77777777" w:rsidR="00FC1AD1" w:rsidRPr="00061082" w:rsidRDefault="00FC1AD1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1564" w:type="dxa"/>
            <w:gridSpan w:val="9"/>
            <w:vAlign w:val="center"/>
          </w:tcPr>
          <w:p w14:paraId="4087068F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peněžní ústav:</w:t>
            </w:r>
          </w:p>
        </w:tc>
        <w:tc>
          <w:tcPr>
            <w:tcW w:w="2551" w:type="dxa"/>
            <w:gridSpan w:val="16"/>
            <w:vAlign w:val="center"/>
          </w:tcPr>
          <w:p w14:paraId="171380F5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vAlign w:val="center"/>
          </w:tcPr>
          <w:p w14:paraId="6246E4C9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2428" w:type="dxa"/>
            <w:gridSpan w:val="7"/>
            <w:tcBorders>
              <w:left w:val="single" w:sz="4" w:space="0" w:color="auto"/>
            </w:tcBorders>
            <w:vAlign w:val="center"/>
          </w:tcPr>
          <w:p w14:paraId="54C3CC2F" w14:textId="77777777" w:rsidR="00FC1AD1" w:rsidRPr="00061082" w:rsidRDefault="00FC1AD1" w:rsidP="00FC1A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395756" w14:paraId="441CE778" w14:textId="77777777" w:rsidTr="0009794C">
        <w:trPr>
          <w:trHeight w:val="408"/>
        </w:trPr>
        <w:tc>
          <w:tcPr>
            <w:tcW w:w="2388" w:type="dxa"/>
            <w:gridSpan w:val="2"/>
            <w:vMerge w:val="restart"/>
            <w:vAlign w:val="center"/>
          </w:tcPr>
          <w:p w14:paraId="35791898" w14:textId="77777777" w:rsidR="00EB0B07" w:rsidRPr="00061082" w:rsidRDefault="00EB0B07" w:rsidP="00EB0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="008F7231">
              <w:rPr>
                <w:rFonts w:ascii="Arial" w:hAnsi="Arial" w:cs="Arial"/>
                <w:b/>
                <w:sz w:val="20"/>
                <w:szCs w:val="20"/>
              </w:rPr>
              <w:t xml:space="preserve"> PO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5" w:type="dxa"/>
            <w:gridSpan w:val="11"/>
            <w:vAlign w:val="center"/>
          </w:tcPr>
          <w:p w14:paraId="01B14A14" w14:textId="77777777" w:rsidR="00EB0B07" w:rsidRPr="00061082" w:rsidRDefault="0077028B" w:rsidP="0077028B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j</w:t>
            </w:r>
            <w:r w:rsidR="00EB0B07" w:rsidRPr="00061082">
              <w:rPr>
                <w:rFonts w:ascii="Arial" w:hAnsi="Arial" w:cs="Arial"/>
                <w:sz w:val="18"/>
                <w:szCs w:val="18"/>
              </w:rPr>
              <w:t>méno a příjmení:</w:t>
            </w:r>
          </w:p>
        </w:tc>
        <w:tc>
          <w:tcPr>
            <w:tcW w:w="3402" w:type="dxa"/>
            <w:gridSpan w:val="19"/>
            <w:vAlign w:val="center"/>
          </w:tcPr>
          <w:p w14:paraId="09737FFD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F01D286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funkce: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14:paraId="73F61F55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1D1A4C" w14:paraId="261AEBEB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bottom"/>
          </w:tcPr>
          <w:p w14:paraId="23E8B1E6" w14:textId="77777777" w:rsidR="00395756" w:rsidRPr="00061082" w:rsidRDefault="00395756" w:rsidP="00F93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Align w:val="center"/>
          </w:tcPr>
          <w:p w14:paraId="30FD8D16" w14:textId="77777777" w:rsidR="00395756" w:rsidRPr="00061082" w:rsidRDefault="00395756" w:rsidP="002E031C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2208" w:type="dxa"/>
            <w:gridSpan w:val="14"/>
            <w:vAlign w:val="center"/>
          </w:tcPr>
          <w:p w14:paraId="0A1A583E" w14:textId="77777777" w:rsidR="00395756" w:rsidRPr="00061082" w:rsidRDefault="00395756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5"/>
            <w:tcBorders>
              <w:right w:val="single" w:sz="4" w:space="0" w:color="auto"/>
            </w:tcBorders>
            <w:vAlign w:val="center"/>
          </w:tcPr>
          <w:p w14:paraId="2FB7EE6F" w14:textId="77777777" w:rsidR="00395756" w:rsidRPr="00061082" w:rsidRDefault="00395756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463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42DCBC" w14:textId="77777777" w:rsidR="00395756" w:rsidRPr="00061082" w:rsidRDefault="00395756">
            <w:pPr>
              <w:rPr>
                <w:rFonts w:ascii="Arial" w:hAnsi="Arial" w:cs="Arial"/>
              </w:rPr>
            </w:pPr>
          </w:p>
        </w:tc>
      </w:tr>
      <w:tr w:rsidR="000968B3" w:rsidRPr="001D1A4C" w14:paraId="3C092C6E" w14:textId="77777777" w:rsidTr="00E4158A">
        <w:trPr>
          <w:trHeight w:val="222"/>
        </w:trPr>
        <w:tc>
          <w:tcPr>
            <w:tcW w:w="10490" w:type="dxa"/>
            <w:gridSpan w:val="4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D9651E" w14:textId="77777777" w:rsidR="000968B3" w:rsidRPr="00061082" w:rsidRDefault="00AD3202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</w:t>
            </w:r>
            <w:r w:rsidR="00EE486C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žadateli</w:t>
            </w:r>
            <w:r w:rsidR="00EB0B07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je-li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právnick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B0B07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486C" w:rsidRPr="00061082">
              <w:rPr>
                <w:rFonts w:ascii="Arial" w:hAnsi="Arial" w:cs="Arial"/>
                <w:bCs/>
                <w:sz w:val="16"/>
                <w:szCs w:val="16"/>
              </w:rPr>
              <w:t xml:space="preserve">dle zákona </w:t>
            </w:r>
            <w:r w:rsidR="009B691D" w:rsidRPr="00061082">
              <w:rPr>
                <w:rFonts w:ascii="Arial" w:hAnsi="Arial" w:cs="Arial"/>
                <w:bCs/>
                <w:sz w:val="16"/>
                <w:szCs w:val="16"/>
              </w:rPr>
              <w:t xml:space="preserve">č. </w:t>
            </w:r>
            <w:r w:rsidR="00EE486C" w:rsidRPr="00061082">
              <w:rPr>
                <w:rFonts w:ascii="Arial" w:hAnsi="Arial" w:cs="Arial"/>
                <w:bCs/>
                <w:sz w:val="16"/>
                <w:szCs w:val="16"/>
              </w:rPr>
              <w:t>250/2000 Sb.</w:t>
            </w:r>
            <w:r w:rsidR="009B691D" w:rsidRPr="00061082">
              <w:rPr>
                <w:rFonts w:ascii="Arial" w:hAnsi="Arial" w:cs="Arial"/>
                <w:bCs/>
                <w:sz w:val="16"/>
                <w:szCs w:val="16"/>
              </w:rPr>
              <w:t>, o rozpočtových pravidlech územních rozpočtů</w:t>
            </w:r>
          </w:p>
        </w:tc>
      </w:tr>
      <w:tr w:rsidR="00395756" w:rsidRPr="001D1A4C" w14:paraId="37239908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46FA4D9B" w14:textId="77777777" w:rsidR="00F6351A" w:rsidRPr="00061082" w:rsidRDefault="00F6351A" w:rsidP="00F63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osoba zastupující PO:</w:t>
            </w:r>
            <w:r w:rsidRPr="000610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jedná-li se 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>o více než 2 osoby, uveďte ostatní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 v samostatné příloze</w:t>
            </w:r>
          </w:p>
        </w:tc>
        <w:tc>
          <w:tcPr>
            <w:tcW w:w="1536" w:type="dxa"/>
            <w:gridSpan w:val="5"/>
            <w:shd w:val="clear" w:color="auto" w:fill="auto"/>
            <w:vAlign w:val="center"/>
          </w:tcPr>
          <w:p w14:paraId="0B7FFE64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příjmení:</w:t>
            </w:r>
          </w:p>
        </w:tc>
        <w:tc>
          <w:tcPr>
            <w:tcW w:w="3566" w:type="dxa"/>
            <w:gridSpan w:val="24"/>
            <w:shd w:val="clear" w:color="auto" w:fill="auto"/>
            <w:vAlign w:val="center"/>
          </w:tcPr>
          <w:p w14:paraId="484EF5F4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83E7140" w14:textId="77777777" w:rsidR="00F6351A" w:rsidRPr="00061082" w:rsidRDefault="00F6351A" w:rsidP="00C437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funkce:</w:t>
            </w:r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14:paraId="2E8B7566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5756" w:rsidRPr="001D1A4C" w14:paraId="6EB04336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6BB28C9D" w14:textId="77777777" w:rsidR="00F6351A" w:rsidRPr="00061082" w:rsidRDefault="00F6351A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BC95287" w14:textId="77777777" w:rsidR="00F6351A" w:rsidRPr="00061082" w:rsidRDefault="00F6351A" w:rsidP="00C437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bydliště:</w:t>
            </w:r>
          </w:p>
        </w:tc>
        <w:tc>
          <w:tcPr>
            <w:tcW w:w="5248" w:type="dxa"/>
            <w:gridSpan w:val="30"/>
            <w:shd w:val="clear" w:color="auto" w:fill="auto"/>
            <w:vAlign w:val="center"/>
          </w:tcPr>
          <w:p w14:paraId="356FE9AC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1644327" w14:textId="77777777" w:rsidR="00F6351A" w:rsidRPr="00061082" w:rsidRDefault="00F6351A" w:rsidP="00647A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1E70F694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76DA850E" w14:textId="77777777" w:rsidTr="00E259A8">
        <w:trPr>
          <w:trHeight w:val="299"/>
        </w:trPr>
        <w:tc>
          <w:tcPr>
            <w:tcW w:w="1698" w:type="dxa"/>
            <w:vMerge/>
            <w:shd w:val="clear" w:color="auto" w:fill="auto"/>
            <w:vAlign w:val="center"/>
          </w:tcPr>
          <w:p w14:paraId="7B0F5856" w14:textId="77777777" w:rsidR="00F6351A" w:rsidRPr="00061082" w:rsidRDefault="00F6351A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16BCE6D6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2431" w:type="dxa"/>
            <w:gridSpan w:val="14"/>
            <w:shd w:val="clear" w:color="auto" w:fill="auto"/>
            <w:vAlign w:val="center"/>
          </w:tcPr>
          <w:p w14:paraId="67F06280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shd w:val="clear" w:color="auto" w:fill="auto"/>
            <w:vAlign w:val="center"/>
          </w:tcPr>
          <w:p w14:paraId="0BFFC2A3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14:paraId="6DDA9D89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2F0FFF60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382F66B1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0D8370D7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příjmení:</w:t>
            </w:r>
          </w:p>
        </w:tc>
        <w:tc>
          <w:tcPr>
            <w:tcW w:w="3549" w:type="dxa"/>
            <w:gridSpan w:val="23"/>
            <w:shd w:val="clear" w:color="auto" w:fill="auto"/>
            <w:vAlign w:val="center"/>
          </w:tcPr>
          <w:p w14:paraId="068CA819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D197F34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funkce:</w:t>
            </w:r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14:paraId="3631C99B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4DB027D3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13C4C4F8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7EC50F51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bydliště:</w:t>
            </w:r>
          </w:p>
        </w:tc>
        <w:tc>
          <w:tcPr>
            <w:tcW w:w="5248" w:type="dxa"/>
            <w:gridSpan w:val="30"/>
            <w:shd w:val="clear" w:color="auto" w:fill="auto"/>
            <w:vAlign w:val="center"/>
          </w:tcPr>
          <w:p w14:paraId="68E9A397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6635B9C9" w14:textId="77777777" w:rsidR="00F6351A" w:rsidRPr="00061082" w:rsidRDefault="00F6351A" w:rsidP="000903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36253D5F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2322B77B" w14:textId="77777777" w:rsidTr="00E259A8">
        <w:trPr>
          <w:trHeight w:val="301"/>
        </w:trPr>
        <w:tc>
          <w:tcPr>
            <w:tcW w:w="1698" w:type="dxa"/>
            <w:vMerge/>
            <w:shd w:val="clear" w:color="auto" w:fill="auto"/>
            <w:vAlign w:val="center"/>
          </w:tcPr>
          <w:p w14:paraId="79F499F9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7C3DADF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2451" w:type="dxa"/>
            <w:gridSpan w:val="15"/>
            <w:shd w:val="clear" w:color="auto" w:fill="auto"/>
            <w:vAlign w:val="center"/>
          </w:tcPr>
          <w:p w14:paraId="6FB068C3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5DAFF32E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645" w:type="dxa"/>
            <w:gridSpan w:val="19"/>
            <w:shd w:val="clear" w:color="auto" w:fill="auto"/>
            <w:vAlign w:val="center"/>
          </w:tcPr>
          <w:p w14:paraId="42110CBE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7B4966B0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05E5B717" w14:textId="77777777" w:rsidR="00D81B7D" w:rsidRPr="00061082" w:rsidRDefault="00D81B7D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osoby s podílem v této </w:t>
            </w:r>
            <w:r w:rsidR="0069225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AD92D2" w14:textId="77777777" w:rsidR="00D81B7D" w:rsidRPr="00151D8A" w:rsidRDefault="00D81B7D" w:rsidP="00285DE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151D8A">
              <w:rPr>
                <w:rFonts w:ascii="Calibri" w:hAnsi="Calibri" w:cs="Arial"/>
                <w:bCs/>
                <w:sz w:val="16"/>
                <w:szCs w:val="16"/>
              </w:rPr>
              <w:t>jedná-li se o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 xml:space="preserve"> více než 2 osoby, uveďte ostatní 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osoby v samostatné příloze </w:t>
            </w: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15E6553D" w14:textId="77777777" w:rsidR="00D81B7D" w:rsidRPr="00061082" w:rsidRDefault="00D81B7D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příjmení/ název:</w:t>
            </w:r>
          </w:p>
        </w:tc>
        <w:tc>
          <w:tcPr>
            <w:tcW w:w="3595" w:type="dxa"/>
            <w:gridSpan w:val="22"/>
            <w:shd w:val="clear" w:color="auto" w:fill="auto"/>
            <w:vAlign w:val="center"/>
          </w:tcPr>
          <w:p w14:paraId="4060BB8F" w14:textId="77777777" w:rsidR="00D81B7D" w:rsidRPr="00061082" w:rsidRDefault="00D81B7D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A0831D7" w14:textId="77777777" w:rsidR="00D81B7D" w:rsidRPr="00061082" w:rsidRDefault="0051400E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076CFD98" w14:textId="77777777" w:rsidR="00D81B7D" w:rsidRPr="00061082" w:rsidRDefault="00D81B7D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349CB8F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49F5702A" w14:textId="77777777" w:rsidR="00780A38" w:rsidRPr="00061082" w:rsidRDefault="00780A38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67DCC968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bydliště/sídlo:</w:t>
            </w:r>
          </w:p>
        </w:tc>
        <w:tc>
          <w:tcPr>
            <w:tcW w:w="6961" w:type="dxa"/>
            <w:gridSpan w:val="33"/>
            <w:shd w:val="clear" w:color="auto" w:fill="auto"/>
            <w:vAlign w:val="center"/>
          </w:tcPr>
          <w:p w14:paraId="1C2785EE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1BACC33D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31130D75" w14:textId="77777777" w:rsidR="00780A38" w:rsidRPr="00061082" w:rsidRDefault="00780A38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42F8198B" w14:textId="77777777" w:rsidR="00780A38" w:rsidRPr="00061082" w:rsidRDefault="00780A38" w:rsidP="00C71E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42F8D3BF" w14:textId="77777777" w:rsidR="00780A38" w:rsidRPr="00061082" w:rsidRDefault="0003337A" w:rsidP="00852AF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780A38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14:paraId="5EE00F97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4C2FF74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57CED8AF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55B9FB8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170B3023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425D79" w14:textId="77777777" w:rsidR="00780A38" w:rsidRPr="00061082" w:rsidRDefault="00780A38" w:rsidP="00F93C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4408AB9F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1F16B9DF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4DCAB1C8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74132F74" w14:textId="77777777" w:rsidR="00D81B7D" w:rsidRPr="00061082" w:rsidRDefault="00D81B7D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příjmení/ název:</w:t>
            </w:r>
          </w:p>
        </w:tc>
        <w:tc>
          <w:tcPr>
            <w:tcW w:w="3595" w:type="dxa"/>
            <w:gridSpan w:val="22"/>
            <w:shd w:val="clear" w:color="auto" w:fill="auto"/>
            <w:vAlign w:val="center"/>
          </w:tcPr>
          <w:p w14:paraId="1F106144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2702560" w14:textId="77777777" w:rsidR="00D81B7D" w:rsidRPr="00061082" w:rsidRDefault="0051400E" w:rsidP="00C8190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3356AC24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252BAE64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45E55CDA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0B2803EB" w14:textId="77777777" w:rsidR="00D81B7D" w:rsidRPr="00061082" w:rsidRDefault="00D81B7D" w:rsidP="00C877B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bydliště/sídlo:</w:t>
            </w:r>
          </w:p>
        </w:tc>
        <w:tc>
          <w:tcPr>
            <w:tcW w:w="6961" w:type="dxa"/>
            <w:gridSpan w:val="33"/>
            <w:shd w:val="clear" w:color="auto" w:fill="auto"/>
            <w:vAlign w:val="center"/>
          </w:tcPr>
          <w:p w14:paraId="192B175B" w14:textId="77777777" w:rsidR="00D81B7D" w:rsidRPr="00061082" w:rsidRDefault="00D81B7D" w:rsidP="00FC1A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36BF711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17CDEBE0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51DEB708" w14:textId="77777777" w:rsidR="00D81B7D" w:rsidRPr="00061082" w:rsidRDefault="00D81B7D" w:rsidP="00C877B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682092C2" w14:textId="77777777" w:rsidR="00D81B7D" w:rsidRPr="00061082" w:rsidRDefault="0003337A" w:rsidP="00852AF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D81B7D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14:paraId="44AB090C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7086F2C3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041C2824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73CA5F3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DIČ: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CB72FF1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AB73A7F" w14:textId="77777777" w:rsidR="00D81B7D" w:rsidRPr="00061082" w:rsidRDefault="00D81B7D" w:rsidP="00EC5C38">
            <w:pPr>
              <w:tabs>
                <w:tab w:val="left" w:pos="48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024BDD0D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4476EBB0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4FF21B9F" w14:textId="77777777" w:rsidR="000903A0" w:rsidRPr="00061082" w:rsidRDefault="000903A0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PO, v nichž má </w:t>
            </w:r>
          </w:p>
          <w:p w14:paraId="161A8871" w14:textId="77777777" w:rsidR="000903A0" w:rsidRPr="00061082" w:rsidRDefault="000903A0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přímý podíl:</w:t>
            </w:r>
          </w:p>
          <w:p w14:paraId="12F11D30" w14:textId="77777777" w:rsidR="000903A0" w:rsidRPr="00151D8A" w:rsidRDefault="000903A0" w:rsidP="00285D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jedná-li se 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>o více než 1 osobu, uveďte ostatní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 v samostatné příloze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46F96E83" w14:textId="77777777" w:rsidR="000903A0" w:rsidRPr="00061082" w:rsidRDefault="000903A0" w:rsidP="00C34D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název:</w:t>
            </w:r>
          </w:p>
        </w:tc>
        <w:tc>
          <w:tcPr>
            <w:tcW w:w="4580" w:type="dxa"/>
            <w:gridSpan w:val="28"/>
            <w:shd w:val="clear" w:color="auto" w:fill="auto"/>
            <w:vAlign w:val="center"/>
          </w:tcPr>
          <w:p w14:paraId="6A117AA5" w14:textId="77777777" w:rsidR="000903A0" w:rsidRPr="00061082" w:rsidRDefault="000903A0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3B9AEABA" w14:textId="77777777" w:rsidR="000903A0" w:rsidRPr="00061082" w:rsidRDefault="0051400E" w:rsidP="00C8190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0903A0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412BB2CB" w14:textId="77777777" w:rsidR="000903A0" w:rsidRPr="00061082" w:rsidRDefault="000903A0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54E782F8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213CA5E4" w14:textId="77777777" w:rsidR="000903A0" w:rsidRPr="00061082" w:rsidRDefault="000903A0" w:rsidP="00EF7D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2EB4E556" w14:textId="77777777" w:rsidR="000903A0" w:rsidRPr="00061082" w:rsidRDefault="000903A0" w:rsidP="00EF7D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sídlo:</w:t>
            </w:r>
          </w:p>
        </w:tc>
        <w:tc>
          <w:tcPr>
            <w:tcW w:w="7946" w:type="dxa"/>
            <w:gridSpan w:val="39"/>
            <w:shd w:val="clear" w:color="auto" w:fill="auto"/>
            <w:vAlign w:val="center"/>
          </w:tcPr>
          <w:p w14:paraId="6CCECEFC" w14:textId="77777777" w:rsidR="000903A0" w:rsidRPr="00061082" w:rsidRDefault="000903A0" w:rsidP="00EF7D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794C" w:rsidRPr="001D1A4C" w14:paraId="1D7EBF9C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509853D0" w14:textId="77777777" w:rsidR="000903A0" w:rsidRPr="00061082" w:rsidRDefault="000903A0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14:paraId="7ED425BB" w14:textId="77777777" w:rsidR="000903A0" w:rsidRPr="00061082" w:rsidRDefault="000903A0" w:rsidP="000903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2BB8689A" w14:textId="77777777" w:rsidR="000903A0" w:rsidRPr="00061082" w:rsidRDefault="0003337A" w:rsidP="000903A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0903A0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1081" w:type="dxa"/>
            <w:gridSpan w:val="8"/>
            <w:shd w:val="clear" w:color="auto" w:fill="auto"/>
            <w:vAlign w:val="center"/>
          </w:tcPr>
          <w:p w14:paraId="5C91A48D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5A628F6F" w14:textId="77777777" w:rsidR="000903A0" w:rsidRPr="00061082" w:rsidRDefault="000903A0" w:rsidP="00852A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122589D7" w14:textId="77777777" w:rsidR="000903A0" w:rsidRPr="00061082" w:rsidRDefault="000903A0" w:rsidP="00A1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525C1E4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DIČ:</w:t>
            </w:r>
          </w:p>
        </w:tc>
        <w:tc>
          <w:tcPr>
            <w:tcW w:w="3791" w:type="dxa"/>
            <w:gridSpan w:val="13"/>
            <w:shd w:val="clear" w:color="auto" w:fill="auto"/>
            <w:vAlign w:val="center"/>
          </w:tcPr>
          <w:p w14:paraId="548C17ED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03A0" w:rsidRPr="001D1A4C" w14:paraId="0E67C195" w14:textId="77777777" w:rsidTr="00C34935">
        <w:trPr>
          <w:trHeight w:val="408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2289755A" w14:textId="77777777" w:rsidR="000903A0" w:rsidRPr="00061082" w:rsidRDefault="009F67B6" w:rsidP="0080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0F6C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7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</w:t>
            </w:r>
            <w:r w:rsidR="000903A0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 projektu</w:t>
            </w:r>
            <w:r w:rsidR="008079CA">
              <w:rPr>
                <w:rFonts w:ascii="Arial" w:hAnsi="Arial" w:cs="Arial"/>
                <w:b/>
                <w:bCs/>
                <w:sz w:val="20"/>
                <w:szCs w:val="20"/>
              </w:rPr>
              <w:t>/akc</w:t>
            </w:r>
            <w:r w:rsidR="00F56D6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903A0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03A0" w:rsidRPr="001D1A4C" w14:paraId="225CE56F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3D7A3A56" w14:textId="77777777" w:rsidR="000903A0" w:rsidRPr="00061082" w:rsidRDefault="000903A0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C765AE" w:rsidRPr="0006108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7" w:type="dxa"/>
            <w:gridSpan w:val="37"/>
            <w:vAlign w:val="center"/>
          </w:tcPr>
          <w:p w14:paraId="151CBA7B" w14:textId="77777777" w:rsidR="000903A0" w:rsidRDefault="000903A0" w:rsidP="000838E9">
            <w:pPr>
              <w:rPr>
                <w:rFonts w:ascii="Arial" w:hAnsi="Arial" w:cs="Arial"/>
                <w:sz w:val="22"/>
                <w:szCs w:val="22"/>
              </w:rPr>
            </w:pPr>
            <w:r w:rsidRPr="00061082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A2AADDE" w14:textId="77777777" w:rsidR="00E259A8" w:rsidRPr="00061082" w:rsidRDefault="00E259A8" w:rsidP="000838E9">
            <w:pPr>
              <w:rPr>
                <w:rFonts w:ascii="Arial" w:hAnsi="Arial" w:cs="Arial"/>
              </w:rPr>
            </w:pPr>
          </w:p>
        </w:tc>
      </w:tr>
      <w:tr w:rsidR="00061082" w:rsidRPr="001D1A4C" w14:paraId="3EDDE347" w14:textId="77777777" w:rsidTr="008F7231">
        <w:trPr>
          <w:trHeight w:val="408"/>
        </w:trPr>
        <w:tc>
          <w:tcPr>
            <w:tcW w:w="2963" w:type="dxa"/>
            <w:gridSpan w:val="5"/>
            <w:vAlign w:val="center"/>
          </w:tcPr>
          <w:p w14:paraId="60DA873F" w14:textId="77777777" w:rsidR="000903A0" w:rsidRPr="00061082" w:rsidRDefault="000903A0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Termín zahájení 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66" w:type="dxa"/>
            <w:gridSpan w:val="16"/>
            <w:vAlign w:val="center"/>
          </w:tcPr>
          <w:p w14:paraId="3A83775F" w14:textId="77777777" w:rsidR="000903A0" w:rsidRPr="00061082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15"/>
            <w:vAlign w:val="center"/>
          </w:tcPr>
          <w:p w14:paraId="6087382C" w14:textId="77777777" w:rsidR="000903A0" w:rsidRPr="00061082" w:rsidRDefault="000903A0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Termín</w:t>
            </w:r>
            <w:r w:rsidR="008F7231">
              <w:rPr>
                <w:rFonts w:ascii="Arial" w:hAnsi="Arial" w:cs="Arial"/>
                <w:b/>
                <w:sz w:val="20"/>
                <w:szCs w:val="20"/>
              </w:rPr>
              <w:t xml:space="preserve"> předpokládaného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 ukončení 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vAlign w:val="center"/>
          </w:tcPr>
          <w:p w14:paraId="3E82E6D2" w14:textId="77777777" w:rsidR="000903A0" w:rsidRPr="00061082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03A0" w:rsidRPr="001D1A4C" w14:paraId="1997695F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6164DE3A" w14:textId="77777777" w:rsidR="000903A0" w:rsidRPr="00061082" w:rsidRDefault="000903A0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Místo realizace:</w:t>
            </w:r>
          </w:p>
        </w:tc>
        <w:tc>
          <w:tcPr>
            <w:tcW w:w="7527" w:type="dxa"/>
            <w:gridSpan w:val="37"/>
            <w:vAlign w:val="center"/>
          </w:tcPr>
          <w:p w14:paraId="75AE4330" w14:textId="77777777" w:rsidR="000903A0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48CC3" w14:textId="77777777" w:rsidR="00E259A8" w:rsidRDefault="00E259A8" w:rsidP="00083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8E649" w14:textId="77777777" w:rsidR="00E259A8" w:rsidRPr="0024258C" w:rsidRDefault="00E259A8" w:rsidP="00083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AE" w:rsidRPr="001D1A4C" w14:paraId="5DD354AD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60B215E3" w14:textId="77777777" w:rsidR="00C765AE" w:rsidRPr="00061082" w:rsidRDefault="00C765AE" w:rsidP="00336C68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Celkové náklady na projekt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/akci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7" w:type="dxa"/>
            <w:gridSpan w:val="37"/>
            <w:vAlign w:val="center"/>
          </w:tcPr>
          <w:p w14:paraId="2AFE7E08" w14:textId="77777777" w:rsidR="00E259A8" w:rsidRDefault="00E259A8" w:rsidP="00083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5C736" w14:textId="77777777" w:rsidR="00E259A8" w:rsidRPr="0024258C" w:rsidRDefault="00E259A8" w:rsidP="000838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80EFA" w14:textId="77777777" w:rsidR="00C765AE" w:rsidRPr="00061082" w:rsidRDefault="00C765AE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03A0" w:rsidRPr="001D1A4C" w14:paraId="0C4B5C0C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0F64607E" w14:textId="77777777" w:rsidR="000903A0" w:rsidRPr="00061082" w:rsidRDefault="00C765AE" w:rsidP="00336C68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Požadovaná výše podpory:</w:t>
            </w:r>
          </w:p>
        </w:tc>
        <w:tc>
          <w:tcPr>
            <w:tcW w:w="7527" w:type="dxa"/>
            <w:gridSpan w:val="37"/>
            <w:vAlign w:val="center"/>
          </w:tcPr>
          <w:p w14:paraId="18D68DFA" w14:textId="77777777" w:rsidR="00E259A8" w:rsidRDefault="00E259A8" w:rsidP="00C76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17F3E" w14:textId="77777777" w:rsidR="0024258C" w:rsidRPr="00061082" w:rsidRDefault="0024258C" w:rsidP="00C7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A0" w:rsidRPr="001D1A4C" w14:paraId="03EF4797" w14:textId="77777777" w:rsidTr="00151D8A">
        <w:trPr>
          <w:trHeight w:val="340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4216E8D7" w14:textId="77777777" w:rsidR="000903A0" w:rsidRPr="0009794C" w:rsidRDefault="00AF24FD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</w:t>
            </w:r>
            <w:r w:rsidR="00C765AE" w:rsidRPr="0009794C">
              <w:rPr>
                <w:rFonts w:ascii="Arial" w:hAnsi="Arial" w:cs="Arial"/>
                <w:b/>
                <w:bCs/>
                <w:sz w:val="20"/>
                <w:szCs w:val="20"/>
              </w:rPr>
              <w:t>Popis projektu</w:t>
            </w:r>
            <w:r w:rsidR="008F7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(účel, na který má být dotace použita a odůvodnění žádosti)</w:t>
            </w:r>
            <w:r w:rsidR="00242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rozepište </w:t>
            </w:r>
            <w:r w:rsidR="0024258C" w:rsidRPr="00564F8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4258C" w:rsidRPr="00564F85">
              <w:rPr>
                <w:rFonts w:ascii="Arial" w:hAnsi="Arial" w:cs="Arial"/>
                <w:bCs/>
                <w:sz w:val="16"/>
                <w:szCs w:val="16"/>
              </w:rPr>
              <w:t>popř. na zvláštní list)</w:t>
            </w:r>
            <w:r w:rsidR="00C765AE" w:rsidRPr="00564F8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765AE" w:rsidRPr="001D1A4C" w14:paraId="71A00E4C" w14:textId="77777777" w:rsidTr="00061082">
        <w:trPr>
          <w:trHeight w:val="340"/>
        </w:trPr>
        <w:tc>
          <w:tcPr>
            <w:tcW w:w="10490" w:type="dxa"/>
            <w:gridSpan w:val="42"/>
            <w:shd w:val="clear" w:color="auto" w:fill="auto"/>
            <w:vAlign w:val="center"/>
          </w:tcPr>
          <w:p w14:paraId="0D9A2A46" w14:textId="77777777" w:rsidR="00C765AE" w:rsidRDefault="00C765AE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E547EAB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A8C4BA6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33EFDF1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2A0C9D7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D6BF4ED" w14:textId="77777777" w:rsidR="006E2BC9" w:rsidRPr="00C765AE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03A0" w:rsidRPr="001D1A4C" w14:paraId="08D3569E" w14:textId="77777777" w:rsidTr="00151D8A">
        <w:trPr>
          <w:trHeight w:val="340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24517086" w14:textId="77777777" w:rsidR="000903A0" w:rsidRDefault="00AF24FD" w:rsidP="00EE48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765AE" w:rsidRPr="0009794C">
              <w:rPr>
                <w:rFonts w:ascii="Arial" w:hAnsi="Arial" w:cs="Arial"/>
                <w:b/>
                <w:sz w:val="20"/>
                <w:szCs w:val="20"/>
              </w:rPr>
              <w:t>Položkový rozpočet projektu:</w:t>
            </w:r>
          </w:p>
          <w:p w14:paraId="63568258" w14:textId="77777777" w:rsidR="00C34935" w:rsidRPr="00C34935" w:rsidRDefault="005072E0" w:rsidP="005072E0">
            <w:pPr>
              <w:pStyle w:val="Zkladntext2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Podrobně rozepište předpokládané příjmy a výdaje na daný projekt/ akci.</w:t>
            </w:r>
            <w:r w:rsidR="00C34935" w:rsidRPr="00C3493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Dotaci lze poskytnout do jen výše rozdílu příjmů a výdajů.</w:t>
            </w:r>
          </w:p>
        </w:tc>
      </w:tr>
      <w:tr w:rsidR="00C765AE" w:rsidRPr="001D1A4C" w14:paraId="62B6E989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2EAEAD69" w14:textId="77777777" w:rsidR="006E2BC9" w:rsidRPr="0009794C" w:rsidRDefault="005072E0" w:rsidP="005072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Příjmy</w:t>
            </w:r>
            <w:r w:rsidR="006E2BC9" w:rsidRPr="0009794C">
              <w:rPr>
                <w:rFonts w:ascii="Arial" w:hAnsi="Arial" w:cs="Arial"/>
                <w:b/>
                <w:sz w:val="20"/>
                <w:szCs w:val="20"/>
              </w:rPr>
              <w:t xml:space="preserve"> – rozepište</w:t>
            </w:r>
            <w:r w:rsidR="005A1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1031" w:rsidRPr="005A1031">
              <w:rPr>
                <w:rFonts w:ascii="Arial" w:hAnsi="Arial" w:cs="Arial"/>
                <w:sz w:val="20"/>
                <w:szCs w:val="20"/>
              </w:rPr>
              <w:t>(popř.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031" w:rsidRPr="005A1031">
              <w:rPr>
                <w:rFonts w:ascii="Arial" w:hAnsi="Arial" w:cs="Arial"/>
                <w:sz w:val="20"/>
                <w:szCs w:val="20"/>
              </w:rPr>
              <w:t>na zvláštní list)</w:t>
            </w:r>
            <w:r w:rsidR="006E2BC9" w:rsidRPr="005A1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7E3F6FF4" w14:textId="77777777" w:rsidR="00C765AE" w:rsidRPr="0009794C" w:rsidRDefault="005072E0" w:rsidP="005072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Pr="0009794C">
              <w:rPr>
                <w:rFonts w:ascii="Arial" w:hAnsi="Arial" w:cs="Arial"/>
                <w:b/>
                <w:sz w:val="20"/>
                <w:szCs w:val="20"/>
              </w:rPr>
              <w:t xml:space="preserve"> – rozepište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1031">
              <w:rPr>
                <w:rFonts w:ascii="Arial" w:hAnsi="Arial" w:cs="Arial"/>
                <w:sz w:val="20"/>
                <w:szCs w:val="20"/>
              </w:rPr>
              <w:t>(popř.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031">
              <w:rPr>
                <w:rFonts w:ascii="Arial" w:hAnsi="Arial" w:cs="Arial"/>
                <w:sz w:val="20"/>
                <w:szCs w:val="20"/>
              </w:rPr>
              <w:t>na zvláštní list):</w:t>
            </w:r>
          </w:p>
        </w:tc>
      </w:tr>
      <w:tr w:rsidR="00C765AE" w:rsidRPr="001D1A4C" w14:paraId="79B6A81E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1E2A1D64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50B63907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3A96170F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6F5C7A49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49CC383B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7DE5BF46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2AFF7C4F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26509EB8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5C4DCC72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71E7D6BD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662609AB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1F4C8AE8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2FA91DC3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05E78E58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22F7AA13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56799DF4" w14:textId="77777777" w:rsidR="00C765AE" w:rsidRPr="0009794C" w:rsidRDefault="006E2BC9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94C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12AD71E9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FD" w:rsidRPr="001D1A4C" w14:paraId="0F60C356" w14:textId="77777777" w:rsidTr="00CF7DEB">
        <w:trPr>
          <w:trHeight w:val="408"/>
        </w:trPr>
        <w:tc>
          <w:tcPr>
            <w:tcW w:w="10490" w:type="dxa"/>
            <w:gridSpan w:val="42"/>
            <w:shd w:val="clear" w:color="auto" w:fill="auto"/>
            <w:vAlign w:val="center"/>
          </w:tcPr>
          <w:p w14:paraId="124457BF" w14:textId="77777777" w:rsidR="00AF24FD" w:rsidRPr="009F67B6" w:rsidRDefault="00AF24FD" w:rsidP="00AF24F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E</w:t>
            </w:r>
            <w:r w:rsidRPr="009F67B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F67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Souhlasím s podmínkami Městského obvodu Pardubice VII pro poskytnutí dotace žadateli:</w:t>
            </w:r>
          </w:p>
          <w:p w14:paraId="62E700BE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umožnit Úřadu MO Pardubice VII kontrolu organizace a zajištění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projektu/</w:t>
            </w: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akce a využití poskytnuté dotace;</w:t>
            </w:r>
          </w:p>
          <w:p w14:paraId="5314685E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vést o akci operativní statistickou a účetní evidenci;</w:t>
            </w:r>
          </w:p>
          <w:p w14:paraId="50F4B4D7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provést vyúčtování poskytnuté dotace do 31. 12. kalendářního roku, resp. v termínu dle smlouvy;</w:t>
            </w:r>
          </w:p>
          <w:p w14:paraId="56CA7C03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uvádět na případných plakátech, propozicích, pozvánkách, výsledcích apod., že na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projekt/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akci byla poskytnuta dotace z prostředků MO Pardubice VII;</w:t>
            </w:r>
          </w:p>
          <w:p w14:paraId="31046C1D" w14:textId="77777777" w:rsidR="00AF24FD" w:rsidRDefault="00AF24FD" w:rsidP="0024258C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uvést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projekt/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akci (pokud je to možné) v databázi Informačního centra města Pardubic</w:t>
            </w:r>
            <w:r w:rsidR="002425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a </w:t>
            </w:r>
            <w:r w:rsidRPr="0024258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ve Zpravodaji MO Pardubice VII a poskytnout městskému obvodu propagační materiály. </w:t>
            </w:r>
          </w:p>
          <w:p w14:paraId="11B45307" w14:textId="77777777" w:rsidR="0024258C" w:rsidRPr="0024258C" w:rsidRDefault="0024258C" w:rsidP="0024258C">
            <w:pPr>
              <w:ind w:left="720"/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</w:pPr>
          </w:p>
          <w:p w14:paraId="4DE1F9C0" w14:textId="77777777" w:rsidR="00AF24FD" w:rsidRPr="009F67B6" w:rsidRDefault="00AF24FD" w:rsidP="00AF24F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</w:t>
            </w:r>
            <w:r w:rsidRPr="009F67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. Prohlašuji, že:  </w:t>
            </w:r>
          </w:p>
          <w:p w14:paraId="71371C27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jsem nežádal na výše uvedený projekt/akci finanční prostředky z dalších veřejných zdrojů,</w:t>
            </w:r>
          </w:p>
          <w:p w14:paraId="6A400977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že nemáme nesplněné závazky po splatnosti vůči Statutárnímu městu Pardubice a jeho městským obvodům, firmám </w:t>
            </w:r>
            <w:proofErr w:type="gramStart"/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100%</w:t>
            </w:r>
            <w:proofErr w:type="gramEnd"/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 vlastněným nebo zřizovaným městem Pardubice, finančnímu úřadu, okresní správě sociálního zabezpečení a zdravotním pojišťovnám,</w:t>
            </w:r>
          </w:p>
          <w:p w14:paraId="35B7F977" w14:textId="77777777" w:rsidR="00AF24FD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nejsme v likvidaci či konkurzu a není s námi zahájeno insolvenční řízení,</w:t>
            </w:r>
          </w:p>
          <w:p w14:paraId="6DEA1EE6" w14:textId="77777777" w:rsidR="002B54AA" w:rsidRPr="002B54AA" w:rsidRDefault="00AF24FD" w:rsidP="002B54AA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4AA">
              <w:rPr>
                <w:rFonts w:ascii="Arial" w:hAnsi="Arial" w:cs="Arial"/>
                <w:snapToGrid w:val="0"/>
                <w:sz w:val="20"/>
                <w:szCs w:val="20"/>
              </w:rPr>
              <w:t xml:space="preserve">souhlasím se </w:t>
            </w:r>
            <w:r w:rsidR="002B54AA" w:rsidRPr="002B54AA">
              <w:rPr>
                <w:rFonts w:ascii="Arial" w:hAnsi="Arial" w:cs="Arial"/>
                <w:snapToGrid w:val="0"/>
                <w:sz w:val="20"/>
                <w:szCs w:val="20"/>
              </w:rPr>
              <w:t xml:space="preserve">zpracováním a </w:t>
            </w:r>
            <w:r w:rsidRPr="002B54AA">
              <w:rPr>
                <w:rFonts w:ascii="Arial" w:hAnsi="Arial" w:cs="Arial"/>
                <w:snapToGrid w:val="0"/>
                <w:sz w:val="20"/>
                <w:szCs w:val="20"/>
              </w:rPr>
              <w:t>zveřejněním identifikačních údajů, účelu poskytnutí a výše poskytnuté dotace</w:t>
            </w:r>
            <w:r w:rsidR="002B54AA" w:rsidRPr="002B54AA">
              <w:rPr>
                <w:rFonts w:ascii="Arial" w:hAnsi="Arial" w:cs="Arial"/>
                <w:snapToGrid w:val="0"/>
                <w:sz w:val="20"/>
                <w:szCs w:val="20"/>
              </w:rPr>
              <w:t xml:space="preserve"> v souladu s N</w:t>
            </w:r>
            <w:r w:rsidR="002B54AA" w:rsidRPr="002B54AA">
              <w:rPr>
                <w:rFonts w:ascii="Arial" w:hAnsi="Arial" w:cs="Arial"/>
                <w:sz w:val="20"/>
                <w:szCs w:val="20"/>
              </w:rPr>
              <w:t>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      </w:r>
            <w:r w:rsidR="008E3A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3AE2" w:rsidRPr="008E3A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zákonem č. 110/2019 Sb., o zpracování osobních údajů</w:t>
            </w:r>
            <w:r w:rsidR="002B54AA">
              <w:rPr>
                <w:rFonts w:ascii="Arial" w:hAnsi="Arial" w:cs="Arial"/>
                <w:sz w:val="20"/>
                <w:szCs w:val="20"/>
              </w:rPr>
              <w:t xml:space="preserve"> a jsem seznámen s Informacemi o zpracování osobních údajů zveřejněných na webových stránkách Městského obvodu Pardubice VII,</w:t>
            </w:r>
          </w:p>
          <w:p w14:paraId="49B04122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F67B6">
              <w:rPr>
                <w:rFonts w:ascii="Arial" w:hAnsi="Arial" w:cs="Arial"/>
                <w:sz w:val="20"/>
                <w:szCs w:val="20"/>
              </w:rPr>
              <w:t>že proti mně nebo mému statutárnímu zástupci není zahájeno nebo vedeno trestní řízení a nebyl jsem odsouzen (nebyli odsouzeni) pro trestný čin, jehož skutková podstata souvisela s předmětem činnosti organizace nebo pro trestný čin hospodářský nebo proti majetku,</w:t>
            </w:r>
          </w:p>
          <w:p w14:paraId="09BF9EA1" w14:textId="77777777" w:rsidR="00AF24FD" w:rsidRDefault="00AF24FD" w:rsidP="0024258C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F67B6">
              <w:rPr>
                <w:rFonts w:ascii="Arial" w:hAnsi="Arial" w:cs="Arial"/>
                <w:sz w:val="20"/>
                <w:szCs w:val="20"/>
              </w:rPr>
              <w:t xml:space="preserve">že uvedené údaje jsou úplné a pravdivé a že </w:t>
            </w:r>
            <w:r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9F67B6">
              <w:rPr>
                <w:rFonts w:ascii="Arial" w:hAnsi="Arial" w:cs="Arial"/>
                <w:sz w:val="20"/>
                <w:szCs w:val="20"/>
              </w:rPr>
              <w:t>nezataj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9F67B6">
              <w:rPr>
                <w:rFonts w:ascii="Arial" w:hAnsi="Arial" w:cs="Arial"/>
                <w:sz w:val="20"/>
                <w:szCs w:val="20"/>
              </w:rPr>
              <w:t xml:space="preserve"> žádné okolnosti</w:t>
            </w:r>
            <w:r w:rsidR="0024258C">
              <w:rPr>
                <w:rFonts w:ascii="Arial" w:hAnsi="Arial" w:cs="Arial"/>
                <w:sz w:val="20"/>
                <w:szCs w:val="20"/>
              </w:rPr>
              <w:t xml:space="preserve"> důležité pro posouzení žádosti.</w:t>
            </w:r>
          </w:p>
          <w:p w14:paraId="173541D6" w14:textId="77777777" w:rsidR="0024258C" w:rsidRPr="0024258C" w:rsidRDefault="0024258C" w:rsidP="0024258C">
            <w:pPr>
              <w:pStyle w:val="Bezmezer"/>
              <w:ind w:left="720"/>
              <w:rPr>
                <w:rFonts w:ascii="Arial" w:hAnsi="Arial" w:cs="Arial"/>
                <w:sz w:val="6"/>
                <w:szCs w:val="6"/>
              </w:rPr>
            </w:pPr>
          </w:p>
          <w:p w14:paraId="712B5CD2" w14:textId="77777777" w:rsidR="00AF24FD" w:rsidRPr="00AF24FD" w:rsidRDefault="00AF24FD" w:rsidP="00AF24FD">
            <w:pPr>
              <w:pStyle w:val="Bezmezer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G</w:t>
            </w:r>
            <w:r w:rsidRPr="00AF24FD">
              <w:rPr>
                <w:rFonts w:ascii="Arial" w:hAnsi="Arial" w:cs="Arial"/>
                <w:b/>
                <w:snapToGrid w:val="0"/>
                <w:sz w:val="20"/>
                <w:szCs w:val="20"/>
              </w:rPr>
              <w:t>. Povinné přílohy žádosti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97409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kopie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095">
              <w:rPr>
                <w:rFonts w:ascii="Arial" w:hAnsi="Arial" w:cs="Arial"/>
                <w:sz w:val="20"/>
                <w:szCs w:val="20"/>
              </w:rPr>
              <w:t>pokud nejsou doloženy nebo se změnily v posledních dvou letech)</w:t>
            </w:r>
            <w:r w:rsidRPr="009740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94D954" w14:textId="77777777" w:rsidR="00AF24FD" w:rsidRPr="00AF24FD" w:rsidRDefault="00AF24FD" w:rsidP="00AF24F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doklad o statutárním zástupci právnické osoby a jeho zmocnění k zastupování právnické osoby,</w:t>
            </w:r>
          </w:p>
          <w:p w14:paraId="14623ADE" w14:textId="77777777" w:rsidR="00AF24FD" w:rsidRPr="005A1031" w:rsidRDefault="00AF24FD" w:rsidP="005A1031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kopie živnostenského listu nebo doklad o přidělení IČ,</w:t>
            </w:r>
          </w:p>
          <w:p w14:paraId="177917D7" w14:textId="77777777" w:rsidR="00AF24FD" w:rsidRDefault="00AF24FD" w:rsidP="00AF24F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plnou moc v případě zastoupení žadatele na základě plné moci</w:t>
            </w:r>
            <w:r w:rsidR="0024258C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  <w:p w14:paraId="1B9447A2" w14:textId="77777777" w:rsidR="00AF24FD" w:rsidRPr="00974095" w:rsidRDefault="00AF24FD" w:rsidP="00AF24FD">
            <w:pPr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</w:t>
            </w:r>
            <w:r w:rsidRPr="00974095">
              <w:rPr>
                <w:rFonts w:ascii="Arial" w:hAnsi="Arial" w:cs="Arial"/>
                <w:sz w:val="20"/>
                <w:szCs w:val="20"/>
              </w:rPr>
              <w:t xml:space="preserve"> platného znění stanov, v případě, že žadatelem je spolek</w:t>
            </w:r>
            <w:r w:rsidR="0024258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8CD1FE" w14:textId="77777777" w:rsidR="00AF24FD" w:rsidRPr="00AF24FD" w:rsidRDefault="00AF24FD" w:rsidP="00AF24F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</w:t>
            </w:r>
            <w:r w:rsidRPr="00974095">
              <w:rPr>
                <w:rFonts w:ascii="Arial" w:hAnsi="Arial" w:cs="Arial"/>
                <w:sz w:val="20"/>
                <w:szCs w:val="20"/>
              </w:rPr>
              <w:t xml:space="preserve"> dokladu o zřízení účtu, na který bude odeslána dotace</w:t>
            </w:r>
            <w:r w:rsidR="00242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32675A" w14:textId="77777777" w:rsidR="00564F85" w:rsidRDefault="00564F85" w:rsidP="005A10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3A882" w14:textId="77777777" w:rsidR="002B54AA" w:rsidRDefault="002B6792" w:rsidP="002B54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4935">
        <w:rPr>
          <w:rFonts w:ascii="Arial" w:hAnsi="Arial" w:cs="Arial"/>
          <w:sz w:val="20"/>
          <w:szCs w:val="20"/>
        </w:rPr>
        <w:t>V</w:t>
      </w:r>
      <w:proofErr w:type="gramStart"/>
      <w:r w:rsidRPr="00C34935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C34935">
        <w:rPr>
          <w:rFonts w:ascii="Arial" w:hAnsi="Arial" w:cs="Arial"/>
          <w:sz w:val="20"/>
          <w:szCs w:val="20"/>
        </w:rPr>
        <w:t xml:space="preserve">……………………...        dne …...……….            </w:t>
      </w:r>
      <w:r w:rsidRPr="00C3493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2B54AA">
        <w:rPr>
          <w:rFonts w:ascii="Arial" w:hAnsi="Arial" w:cs="Arial"/>
          <w:sz w:val="20"/>
          <w:szCs w:val="20"/>
        </w:rPr>
        <w:tab/>
      </w:r>
      <w:r w:rsidR="002B54AA">
        <w:rPr>
          <w:rFonts w:ascii="Arial" w:hAnsi="Arial" w:cs="Arial"/>
          <w:sz w:val="20"/>
          <w:szCs w:val="20"/>
        </w:rPr>
        <w:tab/>
      </w:r>
      <w:r w:rsidR="002B54AA">
        <w:rPr>
          <w:rFonts w:ascii="Arial" w:hAnsi="Arial" w:cs="Arial"/>
          <w:sz w:val="20"/>
          <w:szCs w:val="20"/>
        </w:rPr>
        <w:tab/>
      </w:r>
      <w:r w:rsidR="002B54AA">
        <w:rPr>
          <w:rFonts w:ascii="Arial" w:hAnsi="Arial" w:cs="Arial"/>
          <w:sz w:val="20"/>
          <w:szCs w:val="20"/>
        </w:rPr>
        <w:tab/>
      </w:r>
      <w:r w:rsidR="002B54AA">
        <w:rPr>
          <w:rFonts w:ascii="Arial" w:hAnsi="Arial" w:cs="Arial"/>
          <w:sz w:val="20"/>
          <w:szCs w:val="20"/>
        </w:rPr>
        <w:tab/>
      </w:r>
      <w:r w:rsidR="002B54AA">
        <w:rPr>
          <w:rFonts w:ascii="Arial" w:hAnsi="Arial" w:cs="Arial"/>
          <w:sz w:val="20"/>
          <w:szCs w:val="20"/>
        </w:rPr>
        <w:tab/>
      </w:r>
    </w:p>
    <w:p w14:paraId="0D5461A4" w14:textId="77777777" w:rsidR="00C34935" w:rsidRPr="002B54AA" w:rsidRDefault="002B54AA" w:rsidP="002B54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B6792">
        <w:rPr>
          <w:rFonts w:ascii="Arial" w:hAnsi="Arial" w:cs="Arial"/>
          <w:sz w:val="22"/>
          <w:szCs w:val="22"/>
        </w:rPr>
        <w:t>........</w:t>
      </w:r>
      <w:r w:rsidR="002B6792" w:rsidRPr="00D54452">
        <w:rPr>
          <w:rFonts w:ascii="Arial" w:hAnsi="Arial" w:cs="Arial"/>
          <w:sz w:val="22"/>
          <w:szCs w:val="22"/>
        </w:rPr>
        <w:t xml:space="preserve">………………………………………………                                                                             </w:t>
      </w:r>
      <w:r w:rsidR="002B6792" w:rsidRPr="00D54452">
        <w:rPr>
          <w:rFonts w:ascii="Arial" w:hAnsi="Arial" w:cs="Arial"/>
          <w:sz w:val="22"/>
          <w:szCs w:val="22"/>
        </w:rPr>
        <w:tab/>
      </w:r>
      <w:r w:rsidR="002B6792">
        <w:rPr>
          <w:rFonts w:ascii="Arial" w:hAnsi="Arial" w:cs="Arial"/>
          <w:sz w:val="22"/>
          <w:szCs w:val="22"/>
        </w:rPr>
        <w:t xml:space="preserve">       </w:t>
      </w:r>
      <w:r w:rsidR="00C34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792">
        <w:rPr>
          <w:rFonts w:ascii="Arial" w:hAnsi="Arial" w:cs="Arial"/>
          <w:sz w:val="22"/>
          <w:szCs w:val="22"/>
        </w:rPr>
        <w:t>j</w:t>
      </w:r>
      <w:r w:rsidR="002B6792" w:rsidRPr="00461D74">
        <w:rPr>
          <w:rFonts w:ascii="Arial" w:hAnsi="Arial" w:cs="Arial"/>
          <w:sz w:val="20"/>
          <w:szCs w:val="20"/>
        </w:rPr>
        <w:t>méno</w:t>
      </w:r>
      <w:r w:rsidR="002B6792" w:rsidRPr="00C848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podpis </w:t>
      </w:r>
      <w:r w:rsidR="002B6792" w:rsidRPr="00C848A3">
        <w:rPr>
          <w:rFonts w:ascii="Arial" w:hAnsi="Arial" w:cs="Arial"/>
          <w:sz w:val="20"/>
          <w:szCs w:val="20"/>
        </w:rPr>
        <w:t>osoby oprávněné jednat za žadatele</w:t>
      </w:r>
    </w:p>
    <w:p w14:paraId="79327EF5" w14:textId="77777777" w:rsidR="002B6792" w:rsidRDefault="002B6792" w:rsidP="002B6792">
      <w:pPr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 w:rsidR="00455211">
        <w:tab/>
      </w:r>
      <w:r w:rsidR="00455211">
        <w:tab/>
      </w:r>
      <w:r w:rsidR="00455211">
        <w:tab/>
      </w:r>
      <w:r w:rsidR="00455211">
        <w:tab/>
      </w:r>
      <w:r w:rsidR="00455211">
        <w:tab/>
      </w:r>
      <w:r w:rsidR="00455211">
        <w:tab/>
        <w:t xml:space="preserve"> </w:t>
      </w:r>
      <w:r w:rsidR="00C34935">
        <w:tab/>
      </w:r>
    </w:p>
    <w:sectPr w:rsidR="002B6792" w:rsidSect="00AD320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992" w:bottom="45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11D8" w14:textId="77777777" w:rsidR="00F56846" w:rsidRDefault="00F56846">
      <w:r>
        <w:separator/>
      </w:r>
    </w:p>
    <w:p w14:paraId="2D674DEE" w14:textId="77777777" w:rsidR="00F56846" w:rsidRDefault="00F56846"/>
  </w:endnote>
  <w:endnote w:type="continuationSeparator" w:id="0">
    <w:p w14:paraId="0CEE5D05" w14:textId="77777777" w:rsidR="00F56846" w:rsidRDefault="00F56846">
      <w:r>
        <w:continuationSeparator/>
      </w:r>
    </w:p>
    <w:p w14:paraId="2F732EF5" w14:textId="77777777" w:rsidR="00F56846" w:rsidRDefault="00F56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0BE4" w14:textId="77777777" w:rsidR="00583EF6" w:rsidRDefault="00583EF6" w:rsidP="008251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70E997" w14:textId="77777777" w:rsidR="00583EF6" w:rsidRDefault="00583EF6" w:rsidP="00116768">
    <w:pPr>
      <w:pStyle w:val="Zpat"/>
      <w:ind w:right="360"/>
    </w:pPr>
  </w:p>
  <w:p w14:paraId="39BE35CD" w14:textId="77777777" w:rsidR="00583EF6" w:rsidRDefault="00583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DF61" w14:textId="77777777" w:rsidR="00583EF6" w:rsidRPr="00C34935" w:rsidRDefault="00583EF6" w:rsidP="00137982">
    <w:pPr>
      <w:pStyle w:val="Zpat"/>
      <w:framePr w:wrap="around" w:vAnchor="text" w:hAnchor="page" w:x="6013" w:y="-325"/>
      <w:jc w:val="center"/>
      <w:rPr>
        <w:rStyle w:val="slostrnky"/>
        <w:rFonts w:ascii="Arial" w:hAnsi="Arial" w:cs="Arial"/>
        <w:sz w:val="16"/>
        <w:szCs w:val="16"/>
      </w:rPr>
    </w:pPr>
    <w:r w:rsidRPr="00C34935">
      <w:rPr>
        <w:rStyle w:val="slostrnky"/>
        <w:rFonts w:ascii="Arial" w:hAnsi="Arial" w:cs="Arial"/>
        <w:sz w:val="16"/>
        <w:szCs w:val="16"/>
      </w:rPr>
      <w:fldChar w:fldCharType="begin"/>
    </w:r>
    <w:r w:rsidRPr="00C3493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C34935">
      <w:rPr>
        <w:rStyle w:val="slostrnky"/>
        <w:rFonts w:ascii="Arial" w:hAnsi="Arial" w:cs="Arial"/>
        <w:sz w:val="16"/>
        <w:szCs w:val="16"/>
      </w:rPr>
      <w:fldChar w:fldCharType="separate"/>
    </w:r>
    <w:r w:rsidR="008E3AE2">
      <w:rPr>
        <w:rStyle w:val="slostrnky"/>
        <w:rFonts w:ascii="Arial" w:hAnsi="Arial" w:cs="Arial"/>
        <w:noProof/>
        <w:sz w:val="16"/>
        <w:szCs w:val="16"/>
      </w:rPr>
      <w:t>2</w:t>
    </w:r>
    <w:r w:rsidRPr="00C34935">
      <w:rPr>
        <w:rStyle w:val="slostrnky"/>
        <w:rFonts w:ascii="Arial" w:hAnsi="Arial" w:cs="Arial"/>
        <w:sz w:val="16"/>
        <w:szCs w:val="16"/>
      </w:rPr>
      <w:fldChar w:fldCharType="end"/>
    </w:r>
  </w:p>
  <w:p w14:paraId="444D55E5" w14:textId="77777777" w:rsidR="00583EF6" w:rsidRDefault="00583E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CE" w14:textId="77777777" w:rsidR="00C34935" w:rsidRPr="00C34935" w:rsidRDefault="00C34935">
    <w:pPr>
      <w:pStyle w:val="Zpat"/>
      <w:jc w:val="center"/>
      <w:rPr>
        <w:rFonts w:ascii="Arial" w:hAnsi="Arial" w:cs="Arial"/>
        <w:sz w:val="16"/>
        <w:szCs w:val="16"/>
      </w:rPr>
    </w:pPr>
    <w:r w:rsidRPr="00C34935">
      <w:rPr>
        <w:rFonts w:ascii="Arial" w:hAnsi="Arial" w:cs="Arial"/>
        <w:sz w:val="16"/>
        <w:szCs w:val="16"/>
      </w:rPr>
      <w:fldChar w:fldCharType="begin"/>
    </w:r>
    <w:r w:rsidRPr="00C34935">
      <w:rPr>
        <w:rFonts w:ascii="Arial" w:hAnsi="Arial" w:cs="Arial"/>
        <w:sz w:val="16"/>
        <w:szCs w:val="16"/>
      </w:rPr>
      <w:instrText>PAGE   \* MERGEFORMAT</w:instrText>
    </w:r>
    <w:r w:rsidRPr="00C34935">
      <w:rPr>
        <w:rFonts w:ascii="Arial" w:hAnsi="Arial" w:cs="Arial"/>
        <w:sz w:val="16"/>
        <w:szCs w:val="16"/>
      </w:rPr>
      <w:fldChar w:fldCharType="separate"/>
    </w:r>
    <w:r w:rsidR="008E3AE2">
      <w:rPr>
        <w:rFonts w:ascii="Arial" w:hAnsi="Arial" w:cs="Arial"/>
        <w:noProof/>
        <w:sz w:val="16"/>
        <w:szCs w:val="16"/>
      </w:rPr>
      <w:t>1</w:t>
    </w:r>
    <w:r w:rsidRPr="00C34935">
      <w:rPr>
        <w:rFonts w:ascii="Arial" w:hAnsi="Arial" w:cs="Arial"/>
        <w:sz w:val="16"/>
        <w:szCs w:val="16"/>
      </w:rPr>
      <w:fldChar w:fldCharType="end"/>
    </w:r>
  </w:p>
  <w:p w14:paraId="5936FEB5" w14:textId="77777777" w:rsidR="008F1881" w:rsidRPr="008F1881" w:rsidRDefault="008F1881" w:rsidP="008F1881">
    <w:pPr>
      <w:pStyle w:val="Zpat"/>
      <w:jc w:val="center"/>
      <w:rPr>
        <w:rFonts w:ascii="Arial" w:hAnsi="Arial"/>
        <w:color w:val="0000FF"/>
        <w:spacing w:val="-10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DFF7" w14:textId="77777777" w:rsidR="00F56846" w:rsidRDefault="00F56846">
      <w:r>
        <w:separator/>
      </w:r>
    </w:p>
    <w:p w14:paraId="6B98C9DD" w14:textId="77777777" w:rsidR="00F56846" w:rsidRDefault="00F56846"/>
  </w:footnote>
  <w:footnote w:type="continuationSeparator" w:id="0">
    <w:p w14:paraId="103F6BA4" w14:textId="77777777" w:rsidR="00F56846" w:rsidRDefault="00F56846">
      <w:r>
        <w:continuationSeparator/>
      </w:r>
    </w:p>
    <w:p w14:paraId="6C11394F" w14:textId="77777777" w:rsidR="00F56846" w:rsidRDefault="00F56846"/>
  </w:footnote>
  <w:footnote w:id="1">
    <w:p w14:paraId="278D5D20" w14:textId="77777777" w:rsidR="00AD3202" w:rsidRPr="00AD3202" w:rsidRDefault="00AD3202">
      <w:pPr>
        <w:pStyle w:val="Textpoznpodarou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8190F">
        <w:rPr>
          <w:rFonts w:ascii="Calibri" w:hAnsi="Calibri"/>
          <w:sz w:val="16"/>
          <w:szCs w:val="16"/>
        </w:rPr>
        <w:t>FO = fyzická osoba</w:t>
      </w:r>
    </w:p>
  </w:footnote>
  <w:footnote w:id="2">
    <w:p w14:paraId="753A4E9E" w14:textId="77777777" w:rsidR="00AD3202" w:rsidRPr="00AD3202" w:rsidRDefault="00AD3202">
      <w:pPr>
        <w:pStyle w:val="Textpoznpodarou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8190F">
        <w:rPr>
          <w:rFonts w:ascii="Calibri" w:hAnsi="Calibri"/>
          <w:sz w:val="16"/>
          <w:szCs w:val="16"/>
        </w:rPr>
        <w:t>PO = právnická osoba</w:t>
      </w:r>
    </w:p>
  </w:footnote>
  <w:footnote w:id="3">
    <w:p w14:paraId="58E6F3DD" w14:textId="77777777" w:rsidR="00AD3202" w:rsidRDefault="00AD32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6091">
        <w:rPr>
          <w:rFonts w:ascii="Calibri" w:hAnsi="Calibri"/>
          <w:sz w:val="16"/>
          <w:szCs w:val="16"/>
        </w:rPr>
        <w:t>Např. spolek, s. r. o., FO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E32" w14:textId="77777777" w:rsidR="003D029E" w:rsidRPr="003D029E" w:rsidRDefault="00FB652E" w:rsidP="00FC1AD1">
    <w:pPr>
      <w:pStyle w:val="Zhlav"/>
      <w:tabs>
        <w:tab w:val="clear" w:pos="9072"/>
        <w:tab w:val="right" w:pos="9923"/>
      </w:tabs>
      <w:ind w:right="-853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          </w:t>
    </w:r>
  </w:p>
  <w:p w14:paraId="6D882E31" w14:textId="77777777" w:rsidR="003D029E" w:rsidRDefault="003D0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1A"/>
    <w:multiLevelType w:val="hybridMultilevel"/>
    <w:tmpl w:val="E4E6F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EDE"/>
    <w:multiLevelType w:val="hybridMultilevel"/>
    <w:tmpl w:val="283610B8"/>
    <w:lvl w:ilvl="0" w:tplc="7D42D348">
      <w:start w:val="2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5402964"/>
    <w:multiLevelType w:val="hybridMultilevel"/>
    <w:tmpl w:val="5B88F030"/>
    <w:lvl w:ilvl="0" w:tplc="040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F10577"/>
    <w:multiLevelType w:val="hybridMultilevel"/>
    <w:tmpl w:val="BB728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2687"/>
    <w:multiLevelType w:val="hybridMultilevel"/>
    <w:tmpl w:val="6BD0A5F0"/>
    <w:lvl w:ilvl="0" w:tplc="9EBE569A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966431"/>
    <w:multiLevelType w:val="singleLevel"/>
    <w:tmpl w:val="D8CE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8E07F3"/>
    <w:multiLevelType w:val="hybridMultilevel"/>
    <w:tmpl w:val="3530D9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6326"/>
    <w:multiLevelType w:val="hybridMultilevel"/>
    <w:tmpl w:val="B55C41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03A16"/>
    <w:multiLevelType w:val="hybridMultilevel"/>
    <w:tmpl w:val="5134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0DE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3255A4"/>
    <w:multiLevelType w:val="hybridMultilevel"/>
    <w:tmpl w:val="688A0C3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72D4D58"/>
    <w:multiLevelType w:val="hybridMultilevel"/>
    <w:tmpl w:val="D8D899A4"/>
    <w:lvl w:ilvl="0" w:tplc="86C8284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Informal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9F32452"/>
    <w:multiLevelType w:val="hybridMultilevel"/>
    <w:tmpl w:val="17346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E49"/>
    <w:multiLevelType w:val="hybridMultilevel"/>
    <w:tmpl w:val="652CA1A2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D6EA7"/>
    <w:multiLevelType w:val="hybridMultilevel"/>
    <w:tmpl w:val="AC6C42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5603D"/>
    <w:multiLevelType w:val="hybridMultilevel"/>
    <w:tmpl w:val="1C02FE0A"/>
    <w:lvl w:ilvl="0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54292"/>
    <w:multiLevelType w:val="hybridMultilevel"/>
    <w:tmpl w:val="7786AF6E"/>
    <w:lvl w:ilvl="0" w:tplc="6968308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641A35"/>
    <w:multiLevelType w:val="multilevel"/>
    <w:tmpl w:val="B4440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80A62"/>
    <w:multiLevelType w:val="hybridMultilevel"/>
    <w:tmpl w:val="1B96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27FD"/>
    <w:multiLevelType w:val="hybridMultilevel"/>
    <w:tmpl w:val="812AC29A"/>
    <w:lvl w:ilvl="0" w:tplc="9EBE569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933DAC"/>
    <w:multiLevelType w:val="hybridMultilevel"/>
    <w:tmpl w:val="0EB8F936"/>
    <w:lvl w:ilvl="0" w:tplc="0405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4B62CA"/>
    <w:multiLevelType w:val="hybridMultilevel"/>
    <w:tmpl w:val="E6642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44A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6F26"/>
    <w:multiLevelType w:val="hybridMultilevel"/>
    <w:tmpl w:val="26120A48"/>
    <w:lvl w:ilvl="0" w:tplc="C0FAD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EBE569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0BC9"/>
    <w:multiLevelType w:val="hybridMultilevel"/>
    <w:tmpl w:val="C3AA00B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3E336530"/>
    <w:multiLevelType w:val="hybridMultilevel"/>
    <w:tmpl w:val="57C20294"/>
    <w:lvl w:ilvl="0" w:tplc="0405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E13732"/>
    <w:multiLevelType w:val="hybridMultilevel"/>
    <w:tmpl w:val="74009E1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1162C71"/>
    <w:multiLevelType w:val="hybridMultilevel"/>
    <w:tmpl w:val="23B64498"/>
    <w:lvl w:ilvl="0" w:tplc="86C828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Informal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F1569F"/>
    <w:multiLevelType w:val="hybridMultilevel"/>
    <w:tmpl w:val="C9A6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52A"/>
    <w:multiLevelType w:val="hybridMultilevel"/>
    <w:tmpl w:val="9118C5D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4D2A7E3A"/>
    <w:multiLevelType w:val="hybridMultilevel"/>
    <w:tmpl w:val="B86C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35575"/>
    <w:multiLevelType w:val="hybridMultilevel"/>
    <w:tmpl w:val="75D4C4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23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56D43"/>
    <w:multiLevelType w:val="hybridMultilevel"/>
    <w:tmpl w:val="5E26360A"/>
    <w:lvl w:ilvl="0" w:tplc="A92804B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2584C8F"/>
    <w:multiLevelType w:val="hybridMultilevel"/>
    <w:tmpl w:val="0BE8FFDC"/>
    <w:lvl w:ilvl="0" w:tplc="11E03E6C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6537C23"/>
    <w:multiLevelType w:val="hybridMultilevel"/>
    <w:tmpl w:val="D63667BA"/>
    <w:lvl w:ilvl="0" w:tplc="48985C00">
      <w:start w:val="2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59D334D2"/>
    <w:multiLevelType w:val="singleLevel"/>
    <w:tmpl w:val="43546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E501EC"/>
    <w:multiLevelType w:val="hybridMultilevel"/>
    <w:tmpl w:val="B68E0E56"/>
    <w:lvl w:ilvl="0" w:tplc="040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613E4D33"/>
    <w:multiLevelType w:val="hybridMultilevel"/>
    <w:tmpl w:val="1D24603A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F1D43"/>
    <w:multiLevelType w:val="hybridMultilevel"/>
    <w:tmpl w:val="7EA2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464923"/>
    <w:multiLevelType w:val="hybridMultilevel"/>
    <w:tmpl w:val="2F3C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3297"/>
    <w:multiLevelType w:val="hybridMultilevel"/>
    <w:tmpl w:val="F6D024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F75572"/>
    <w:multiLevelType w:val="hybridMultilevel"/>
    <w:tmpl w:val="9E3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5"/>
  </w:num>
  <w:num w:numId="5">
    <w:abstractNumId w:val="16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21"/>
  </w:num>
  <w:num w:numId="13">
    <w:abstractNumId w:val="25"/>
  </w:num>
  <w:num w:numId="14">
    <w:abstractNumId w:val="1"/>
  </w:num>
  <w:num w:numId="15">
    <w:abstractNumId w:val="34"/>
  </w:num>
  <w:num w:numId="16">
    <w:abstractNumId w:val="22"/>
  </w:num>
  <w:num w:numId="17">
    <w:abstractNumId w:val="7"/>
  </w:num>
  <w:num w:numId="18">
    <w:abstractNumId w:val="27"/>
  </w:num>
  <w:num w:numId="19">
    <w:abstractNumId w:val="37"/>
  </w:num>
  <w:num w:numId="20">
    <w:abstractNumId w:val="15"/>
  </w:num>
  <w:num w:numId="21">
    <w:abstractNumId w:val="26"/>
  </w:num>
  <w:num w:numId="22">
    <w:abstractNumId w:val="11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39"/>
  </w:num>
  <w:num w:numId="28">
    <w:abstractNumId w:val="0"/>
  </w:num>
  <w:num w:numId="29">
    <w:abstractNumId w:val="20"/>
  </w:num>
  <w:num w:numId="30">
    <w:abstractNumId w:val="4"/>
  </w:num>
  <w:num w:numId="31">
    <w:abstractNumId w:val="10"/>
  </w:num>
  <w:num w:numId="32">
    <w:abstractNumId w:val="12"/>
  </w:num>
  <w:num w:numId="33">
    <w:abstractNumId w:val="30"/>
  </w:num>
  <w:num w:numId="34">
    <w:abstractNumId w:val="8"/>
  </w:num>
  <w:num w:numId="35">
    <w:abstractNumId w:val="24"/>
  </w:num>
  <w:num w:numId="36">
    <w:abstractNumId w:val="29"/>
  </w:num>
  <w:num w:numId="37">
    <w:abstractNumId w:val="3"/>
  </w:num>
  <w:num w:numId="38">
    <w:abstractNumId w:val="5"/>
  </w:num>
  <w:num w:numId="39">
    <w:abstractNumId w:val="41"/>
  </w:num>
  <w:num w:numId="40">
    <w:abstractNumId w:val="38"/>
  </w:num>
  <w:num w:numId="41">
    <w:abstractNumId w:val="31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B"/>
    <w:rsid w:val="000035B7"/>
    <w:rsid w:val="0000506F"/>
    <w:rsid w:val="0001083A"/>
    <w:rsid w:val="000218F4"/>
    <w:rsid w:val="00026074"/>
    <w:rsid w:val="00027090"/>
    <w:rsid w:val="0003001C"/>
    <w:rsid w:val="0003337A"/>
    <w:rsid w:val="0003685B"/>
    <w:rsid w:val="0004388F"/>
    <w:rsid w:val="00053298"/>
    <w:rsid w:val="0005457F"/>
    <w:rsid w:val="000601FB"/>
    <w:rsid w:val="00060937"/>
    <w:rsid w:val="00060D84"/>
    <w:rsid w:val="00061082"/>
    <w:rsid w:val="00064E6C"/>
    <w:rsid w:val="000744CE"/>
    <w:rsid w:val="0007661A"/>
    <w:rsid w:val="000803F2"/>
    <w:rsid w:val="00081636"/>
    <w:rsid w:val="00083473"/>
    <w:rsid w:val="000838E9"/>
    <w:rsid w:val="00086062"/>
    <w:rsid w:val="000903A0"/>
    <w:rsid w:val="000968B3"/>
    <w:rsid w:val="000973CC"/>
    <w:rsid w:val="0009794C"/>
    <w:rsid w:val="000A0637"/>
    <w:rsid w:val="000B20E6"/>
    <w:rsid w:val="000B5165"/>
    <w:rsid w:val="000C74D9"/>
    <w:rsid w:val="000C79E4"/>
    <w:rsid w:val="000D5065"/>
    <w:rsid w:val="000D7C10"/>
    <w:rsid w:val="000D7DDE"/>
    <w:rsid w:val="000E2C69"/>
    <w:rsid w:val="000F6C82"/>
    <w:rsid w:val="001003F5"/>
    <w:rsid w:val="001011A0"/>
    <w:rsid w:val="00113101"/>
    <w:rsid w:val="00113960"/>
    <w:rsid w:val="00116668"/>
    <w:rsid w:val="00116768"/>
    <w:rsid w:val="00117CA2"/>
    <w:rsid w:val="00123F79"/>
    <w:rsid w:val="0012737E"/>
    <w:rsid w:val="00130D5F"/>
    <w:rsid w:val="00130E39"/>
    <w:rsid w:val="00134F64"/>
    <w:rsid w:val="00137982"/>
    <w:rsid w:val="001431D3"/>
    <w:rsid w:val="00143C36"/>
    <w:rsid w:val="001453A9"/>
    <w:rsid w:val="00151D8A"/>
    <w:rsid w:val="001535AC"/>
    <w:rsid w:val="00157F00"/>
    <w:rsid w:val="00163D6D"/>
    <w:rsid w:val="00166EBA"/>
    <w:rsid w:val="00174323"/>
    <w:rsid w:val="00174394"/>
    <w:rsid w:val="00175BB1"/>
    <w:rsid w:val="001819DD"/>
    <w:rsid w:val="00181D7A"/>
    <w:rsid w:val="00182E81"/>
    <w:rsid w:val="00184482"/>
    <w:rsid w:val="00187AEF"/>
    <w:rsid w:val="0019365E"/>
    <w:rsid w:val="001A70B1"/>
    <w:rsid w:val="001B0386"/>
    <w:rsid w:val="001B3596"/>
    <w:rsid w:val="001B3DF1"/>
    <w:rsid w:val="001B4C4E"/>
    <w:rsid w:val="001B75B8"/>
    <w:rsid w:val="001B79F5"/>
    <w:rsid w:val="001C3E9F"/>
    <w:rsid w:val="001C5181"/>
    <w:rsid w:val="001C68EB"/>
    <w:rsid w:val="001D0247"/>
    <w:rsid w:val="001D0A1A"/>
    <w:rsid w:val="001D1A4C"/>
    <w:rsid w:val="001D52FE"/>
    <w:rsid w:val="001E24E7"/>
    <w:rsid w:val="001E571F"/>
    <w:rsid w:val="001E62D7"/>
    <w:rsid w:val="001E6DFF"/>
    <w:rsid w:val="001E78DC"/>
    <w:rsid w:val="001F32A2"/>
    <w:rsid w:val="001F4C52"/>
    <w:rsid w:val="002011C1"/>
    <w:rsid w:val="00213050"/>
    <w:rsid w:val="0021593A"/>
    <w:rsid w:val="00216615"/>
    <w:rsid w:val="0022051E"/>
    <w:rsid w:val="00220627"/>
    <w:rsid w:val="00223112"/>
    <w:rsid w:val="00223C35"/>
    <w:rsid w:val="00224DEE"/>
    <w:rsid w:val="00226EFE"/>
    <w:rsid w:val="002276B6"/>
    <w:rsid w:val="0023550A"/>
    <w:rsid w:val="00240EE7"/>
    <w:rsid w:val="0024258C"/>
    <w:rsid w:val="00242D63"/>
    <w:rsid w:val="00245586"/>
    <w:rsid w:val="002473E2"/>
    <w:rsid w:val="00247C09"/>
    <w:rsid w:val="002527F3"/>
    <w:rsid w:val="0025773F"/>
    <w:rsid w:val="00262A5E"/>
    <w:rsid w:val="00262DCE"/>
    <w:rsid w:val="00270657"/>
    <w:rsid w:val="00272A5C"/>
    <w:rsid w:val="002755BC"/>
    <w:rsid w:val="00275AA2"/>
    <w:rsid w:val="00275CB0"/>
    <w:rsid w:val="002762E8"/>
    <w:rsid w:val="00276DB7"/>
    <w:rsid w:val="00277363"/>
    <w:rsid w:val="002813F9"/>
    <w:rsid w:val="00285DEA"/>
    <w:rsid w:val="00292154"/>
    <w:rsid w:val="0029347E"/>
    <w:rsid w:val="002A450C"/>
    <w:rsid w:val="002A64B4"/>
    <w:rsid w:val="002A7140"/>
    <w:rsid w:val="002B43BB"/>
    <w:rsid w:val="002B4993"/>
    <w:rsid w:val="002B54AA"/>
    <w:rsid w:val="002B6792"/>
    <w:rsid w:val="002B680E"/>
    <w:rsid w:val="002C03C3"/>
    <w:rsid w:val="002C326A"/>
    <w:rsid w:val="002D5D32"/>
    <w:rsid w:val="002D6DE7"/>
    <w:rsid w:val="002D7CF5"/>
    <w:rsid w:val="002E031C"/>
    <w:rsid w:val="002E22E6"/>
    <w:rsid w:val="002E7F02"/>
    <w:rsid w:val="002F0922"/>
    <w:rsid w:val="002F0DD7"/>
    <w:rsid w:val="002F18A6"/>
    <w:rsid w:val="002F3559"/>
    <w:rsid w:val="003043AB"/>
    <w:rsid w:val="00312E30"/>
    <w:rsid w:val="00313DEC"/>
    <w:rsid w:val="00331C63"/>
    <w:rsid w:val="00332EE7"/>
    <w:rsid w:val="00335C40"/>
    <w:rsid w:val="00336C68"/>
    <w:rsid w:val="0034331F"/>
    <w:rsid w:val="00345430"/>
    <w:rsid w:val="003529B8"/>
    <w:rsid w:val="00356B70"/>
    <w:rsid w:val="003615DB"/>
    <w:rsid w:val="0036466F"/>
    <w:rsid w:val="0037683D"/>
    <w:rsid w:val="0038154B"/>
    <w:rsid w:val="0038418F"/>
    <w:rsid w:val="003843F1"/>
    <w:rsid w:val="00386BDF"/>
    <w:rsid w:val="00395756"/>
    <w:rsid w:val="003A4247"/>
    <w:rsid w:val="003A458B"/>
    <w:rsid w:val="003A6981"/>
    <w:rsid w:val="003A73D8"/>
    <w:rsid w:val="003C57A0"/>
    <w:rsid w:val="003D029E"/>
    <w:rsid w:val="003D0A1B"/>
    <w:rsid w:val="003D2D3B"/>
    <w:rsid w:val="003E25DE"/>
    <w:rsid w:val="003E36D5"/>
    <w:rsid w:val="003E6081"/>
    <w:rsid w:val="003F47AA"/>
    <w:rsid w:val="003F542A"/>
    <w:rsid w:val="003F5E85"/>
    <w:rsid w:val="003F7882"/>
    <w:rsid w:val="00402B6E"/>
    <w:rsid w:val="00402F43"/>
    <w:rsid w:val="00403925"/>
    <w:rsid w:val="00410B80"/>
    <w:rsid w:val="00413961"/>
    <w:rsid w:val="00416250"/>
    <w:rsid w:val="00417FD1"/>
    <w:rsid w:val="00422374"/>
    <w:rsid w:val="00424179"/>
    <w:rsid w:val="00433DBF"/>
    <w:rsid w:val="00436574"/>
    <w:rsid w:val="00440254"/>
    <w:rsid w:val="00443089"/>
    <w:rsid w:val="00445D39"/>
    <w:rsid w:val="0044653C"/>
    <w:rsid w:val="0045167D"/>
    <w:rsid w:val="00451C8F"/>
    <w:rsid w:val="00451D99"/>
    <w:rsid w:val="00453BC2"/>
    <w:rsid w:val="00454D52"/>
    <w:rsid w:val="00455211"/>
    <w:rsid w:val="00455A23"/>
    <w:rsid w:val="00461D74"/>
    <w:rsid w:val="00464303"/>
    <w:rsid w:val="004666C6"/>
    <w:rsid w:val="004725F4"/>
    <w:rsid w:val="004745E3"/>
    <w:rsid w:val="00474CEE"/>
    <w:rsid w:val="0048154F"/>
    <w:rsid w:val="004857C1"/>
    <w:rsid w:val="00485A46"/>
    <w:rsid w:val="0049745C"/>
    <w:rsid w:val="004A2E2E"/>
    <w:rsid w:val="004A366F"/>
    <w:rsid w:val="004A4490"/>
    <w:rsid w:val="004A46C4"/>
    <w:rsid w:val="004A6A78"/>
    <w:rsid w:val="004B22C4"/>
    <w:rsid w:val="004B624A"/>
    <w:rsid w:val="004B70C7"/>
    <w:rsid w:val="004C07D9"/>
    <w:rsid w:val="004C096C"/>
    <w:rsid w:val="004C5282"/>
    <w:rsid w:val="004C7E79"/>
    <w:rsid w:val="004D0552"/>
    <w:rsid w:val="004D17E8"/>
    <w:rsid w:val="004D3D83"/>
    <w:rsid w:val="004D66C7"/>
    <w:rsid w:val="004D67B3"/>
    <w:rsid w:val="004D7A6F"/>
    <w:rsid w:val="004E324C"/>
    <w:rsid w:val="004E50BF"/>
    <w:rsid w:val="004E5AF7"/>
    <w:rsid w:val="004E5EE7"/>
    <w:rsid w:val="004F1CD9"/>
    <w:rsid w:val="004F2ECD"/>
    <w:rsid w:val="0050508A"/>
    <w:rsid w:val="005072E0"/>
    <w:rsid w:val="00511A70"/>
    <w:rsid w:val="0051400E"/>
    <w:rsid w:val="00515449"/>
    <w:rsid w:val="005227A3"/>
    <w:rsid w:val="0052437A"/>
    <w:rsid w:val="005271E5"/>
    <w:rsid w:val="005324A7"/>
    <w:rsid w:val="00534CAE"/>
    <w:rsid w:val="005525B6"/>
    <w:rsid w:val="005566D2"/>
    <w:rsid w:val="00556F38"/>
    <w:rsid w:val="00564F85"/>
    <w:rsid w:val="005655A2"/>
    <w:rsid w:val="005665F8"/>
    <w:rsid w:val="0057257F"/>
    <w:rsid w:val="00576D25"/>
    <w:rsid w:val="00576DD6"/>
    <w:rsid w:val="0057715C"/>
    <w:rsid w:val="0057721D"/>
    <w:rsid w:val="00583EF6"/>
    <w:rsid w:val="0058642C"/>
    <w:rsid w:val="0059181A"/>
    <w:rsid w:val="00591B3C"/>
    <w:rsid w:val="00592E21"/>
    <w:rsid w:val="005977F4"/>
    <w:rsid w:val="005A1031"/>
    <w:rsid w:val="005A3D32"/>
    <w:rsid w:val="005A42B7"/>
    <w:rsid w:val="005C6E43"/>
    <w:rsid w:val="005D16EF"/>
    <w:rsid w:val="005D372B"/>
    <w:rsid w:val="005E5B46"/>
    <w:rsid w:val="005E7366"/>
    <w:rsid w:val="005F158B"/>
    <w:rsid w:val="005F345F"/>
    <w:rsid w:val="005F692D"/>
    <w:rsid w:val="005F7C5D"/>
    <w:rsid w:val="00603E7D"/>
    <w:rsid w:val="006062D5"/>
    <w:rsid w:val="006115FD"/>
    <w:rsid w:val="00613399"/>
    <w:rsid w:val="00613A17"/>
    <w:rsid w:val="00625222"/>
    <w:rsid w:val="006264DA"/>
    <w:rsid w:val="00633CF8"/>
    <w:rsid w:val="00635925"/>
    <w:rsid w:val="00646C0F"/>
    <w:rsid w:val="00647AC7"/>
    <w:rsid w:val="006529A8"/>
    <w:rsid w:val="00653E07"/>
    <w:rsid w:val="0065446E"/>
    <w:rsid w:val="0065613C"/>
    <w:rsid w:val="006568FC"/>
    <w:rsid w:val="00660214"/>
    <w:rsid w:val="00662592"/>
    <w:rsid w:val="0066433C"/>
    <w:rsid w:val="00664B1A"/>
    <w:rsid w:val="00666F9E"/>
    <w:rsid w:val="006705DA"/>
    <w:rsid w:val="00672B14"/>
    <w:rsid w:val="006762C2"/>
    <w:rsid w:val="00676974"/>
    <w:rsid w:val="00681F44"/>
    <w:rsid w:val="006872A2"/>
    <w:rsid w:val="00690727"/>
    <w:rsid w:val="00692253"/>
    <w:rsid w:val="00692254"/>
    <w:rsid w:val="00697197"/>
    <w:rsid w:val="006A1354"/>
    <w:rsid w:val="006A4646"/>
    <w:rsid w:val="006B1AA2"/>
    <w:rsid w:val="006B67D5"/>
    <w:rsid w:val="006C67E2"/>
    <w:rsid w:val="006C7F05"/>
    <w:rsid w:val="006D51B1"/>
    <w:rsid w:val="006D5CC0"/>
    <w:rsid w:val="006D6E1E"/>
    <w:rsid w:val="006D7D56"/>
    <w:rsid w:val="006E2BC9"/>
    <w:rsid w:val="006E56A2"/>
    <w:rsid w:val="006E75DD"/>
    <w:rsid w:val="006F0F8C"/>
    <w:rsid w:val="006F14E3"/>
    <w:rsid w:val="006F1CAE"/>
    <w:rsid w:val="006F3867"/>
    <w:rsid w:val="006F3A41"/>
    <w:rsid w:val="006F7D1A"/>
    <w:rsid w:val="007009BA"/>
    <w:rsid w:val="00703445"/>
    <w:rsid w:val="00722F06"/>
    <w:rsid w:val="00723A4B"/>
    <w:rsid w:val="007257D7"/>
    <w:rsid w:val="00730E0D"/>
    <w:rsid w:val="007330EC"/>
    <w:rsid w:val="007352F0"/>
    <w:rsid w:val="00735524"/>
    <w:rsid w:val="00741627"/>
    <w:rsid w:val="007471D9"/>
    <w:rsid w:val="0075208F"/>
    <w:rsid w:val="00752833"/>
    <w:rsid w:val="0075775F"/>
    <w:rsid w:val="00757AEC"/>
    <w:rsid w:val="0076078D"/>
    <w:rsid w:val="007618C0"/>
    <w:rsid w:val="00762B91"/>
    <w:rsid w:val="00764F32"/>
    <w:rsid w:val="0077007D"/>
    <w:rsid w:val="0077028B"/>
    <w:rsid w:val="00774047"/>
    <w:rsid w:val="0078063E"/>
    <w:rsid w:val="00780A38"/>
    <w:rsid w:val="00781979"/>
    <w:rsid w:val="00791D4A"/>
    <w:rsid w:val="00793271"/>
    <w:rsid w:val="007A41EB"/>
    <w:rsid w:val="007A757A"/>
    <w:rsid w:val="007B0DF1"/>
    <w:rsid w:val="007B1D3D"/>
    <w:rsid w:val="007B3E2A"/>
    <w:rsid w:val="007B5D73"/>
    <w:rsid w:val="007B6DA9"/>
    <w:rsid w:val="007C6137"/>
    <w:rsid w:val="007C62DC"/>
    <w:rsid w:val="007C7E40"/>
    <w:rsid w:val="007D0CC7"/>
    <w:rsid w:val="007D7864"/>
    <w:rsid w:val="007D7FCA"/>
    <w:rsid w:val="007E3F3E"/>
    <w:rsid w:val="007E5C56"/>
    <w:rsid w:val="007E6766"/>
    <w:rsid w:val="007F1A18"/>
    <w:rsid w:val="007F3438"/>
    <w:rsid w:val="007F57DE"/>
    <w:rsid w:val="008079CA"/>
    <w:rsid w:val="00812D24"/>
    <w:rsid w:val="00825155"/>
    <w:rsid w:val="00832124"/>
    <w:rsid w:val="00832348"/>
    <w:rsid w:val="00833C85"/>
    <w:rsid w:val="00837F45"/>
    <w:rsid w:val="0084104C"/>
    <w:rsid w:val="00851A41"/>
    <w:rsid w:val="00852AF3"/>
    <w:rsid w:val="00857C13"/>
    <w:rsid w:val="008614FB"/>
    <w:rsid w:val="00862D36"/>
    <w:rsid w:val="00862E55"/>
    <w:rsid w:val="00867324"/>
    <w:rsid w:val="008676C7"/>
    <w:rsid w:val="00874AEB"/>
    <w:rsid w:val="00874C56"/>
    <w:rsid w:val="00884D1F"/>
    <w:rsid w:val="008850AF"/>
    <w:rsid w:val="008931D1"/>
    <w:rsid w:val="008940BF"/>
    <w:rsid w:val="008A0FB3"/>
    <w:rsid w:val="008B3E75"/>
    <w:rsid w:val="008C06BA"/>
    <w:rsid w:val="008C2717"/>
    <w:rsid w:val="008C44A5"/>
    <w:rsid w:val="008C6322"/>
    <w:rsid w:val="008C6E81"/>
    <w:rsid w:val="008D098D"/>
    <w:rsid w:val="008D4191"/>
    <w:rsid w:val="008D7BF6"/>
    <w:rsid w:val="008E1631"/>
    <w:rsid w:val="008E1DEB"/>
    <w:rsid w:val="008E349F"/>
    <w:rsid w:val="008E3AE2"/>
    <w:rsid w:val="008E6091"/>
    <w:rsid w:val="008E628C"/>
    <w:rsid w:val="008E639A"/>
    <w:rsid w:val="008E6FDC"/>
    <w:rsid w:val="008E7667"/>
    <w:rsid w:val="008F1881"/>
    <w:rsid w:val="008F25F6"/>
    <w:rsid w:val="008F591C"/>
    <w:rsid w:val="008F640E"/>
    <w:rsid w:val="008F7231"/>
    <w:rsid w:val="008F7ACC"/>
    <w:rsid w:val="009021FE"/>
    <w:rsid w:val="00903465"/>
    <w:rsid w:val="00904AC7"/>
    <w:rsid w:val="00906F0F"/>
    <w:rsid w:val="009120BB"/>
    <w:rsid w:val="0091420F"/>
    <w:rsid w:val="009148C9"/>
    <w:rsid w:val="00920C35"/>
    <w:rsid w:val="009217B0"/>
    <w:rsid w:val="00925E62"/>
    <w:rsid w:val="009266C7"/>
    <w:rsid w:val="00931730"/>
    <w:rsid w:val="009333C3"/>
    <w:rsid w:val="00934F60"/>
    <w:rsid w:val="00937169"/>
    <w:rsid w:val="009408B2"/>
    <w:rsid w:val="00941CDD"/>
    <w:rsid w:val="009457F8"/>
    <w:rsid w:val="00946A58"/>
    <w:rsid w:val="00955BB2"/>
    <w:rsid w:val="009560E1"/>
    <w:rsid w:val="00962CEC"/>
    <w:rsid w:val="00965928"/>
    <w:rsid w:val="0097399F"/>
    <w:rsid w:val="00974095"/>
    <w:rsid w:val="009746AA"/>
    <w:rsid w:val="00974719"/>
    <w:rsid w:val="00976540"/>
    <w:rsid w:val="00986712"/>
    <w:rsid w:val="00991338"/>
    <w:rsid w:val="00991DBC"/>
    <w:rsid w:val="009928BB"/>
    <w:rsid w:val="00993078"/>
    <w:rsid w:val="009A40B8"/>
    <w:rsid w:val="009A63B0"/>
    <w:rsid w:val="009B0875"/>
    <w:rsid w:val="009B19F6"/>
    <w:rsid w:val="009B3B7F"/>
    <w:rsid w:val="009B5372"/>
    <w:rsid w:val="009B5AF3"/>
    <w:rsid w:val="009B691D"/>
    <w:rsid w:val="009B75AA"/>
    <w:rsid w:val="009C1A1E"/>
    <w:rsid w:val="009C2D5C"/>
    <w:rsid w:val="009C77A0"/>
    <w:rsid w:val="009D088B"/>
    <w:rsid w:val="009D65F3"/>
    <w:rsid w:val="009E2695"/>
    <w:rsid w:val="009E3F04"/>
    <w:rsid w:val="009F2131"/>
    <w:rsid w:val="009F67B6"/>
    <w:rsid w:val="009F6C82"/>
    <w:rsid w:val="00A01510"/>
    <w:rsid w:val="00A0160A"/>
    <w:rsid w:val="00A03C75"/>
    <w:rsid w:val="00A04DAA"/>
    <w:rsid w:val="00A06701"/>
    <w:rsid w:val="00A105EF"/>
    <w:rsid w:val="00A13809"/>
    <w:rsid w:val="00A149B8"/>
    <w:rsid w:val="00A30F76"/>
    <w:rsid w:val="00A35447"/>
    <w:rsid w:val="00A35A00"/>
    <w:rsid w:val="00A4074D"/>
    <w:rsid w:val="00A442F2"/>
    <w:rsid w:val="00A44BFC"/>
    <w:rsid w:val="00A522A4"/>
    <w:rsid w:val="00A55BF8"/>
    <w:rsid w:val="00A55CB0"/>
    <w:rsid w:val="00A61BAD"/>
    <w:rsid w:val="00A62D37"/>
    <w:rsid w:val="00A72B33"/>
    <w:rsid w:val="00A75745"/>
    <w:rsid w:val="00A82F0C"/>
    <w:rsid w:val="00A8593F"/>
    <w:rsid w:val="00A904AA"/>
    <w:rsid w:val="00A91B86"/>
    <w:rsid w:val="00A92FBA"/>
    <w:rsid w:val="00A95ACD"/>
    <w:rsid w:val="00AA17B9"/>
    <w:rsid w:val="00AA271C"/>
    <w:rsid w:val="00AA3FEB"/>
    <w:rsid w:val="00AA6AFD"/>
    <w:rsid w:val="00AA7D7F"/>
    <w:rsid w:val="00AA7EA8"/>
    <w:rsid w:val="00AB093D"/>
    <w:rsid w:val="00AB11F6"/>
    <w:rsid w:val="00AB2D4E"/>
    <w:rsid w:val="00AB43C8"/>
    <w:rsid w:val="00AB6330"/>
    <w:rsid w:val="00AB7663"/>
    <w:rsid w:val="00AB7DE5"/>
    <w:rsid w:val="00AC2527"/>
    <w:rsid w:val="00AD3202"/>
    <w:rsid w:val="00AD3B84"/>
    <w:rsid w:val="00AD5681"/>
    <w:rsid w:val="00AE44D5"/>
    <w:rsid w:val="00AF24FD"/>
    <w:rsid w:val="00AF7E37"/>
    <w:rsid w:val="00B06421"/>
    <w:rsid w:val="00B110FD"/>
    <w:rsid w:val="00B13E53"/>
    <w:rsid w:val="00B17334"/>
    <w:rsid w:val="00B2006F"/>
    <w:rsid w:val="00B23E8C"/>
    <w:rsid w:val="00B261A6"/>
    <w:rsid w:val="00B274EA"/>
    <w:rsid w:val="00B43187"/>
    <w:rsid w:val="00B475A8"/>
    <w:rsid w:val="00B501C1"/>
    <w:rsid w:val="00B507E8"/>
    <w:rsid w:val="00B534B8"/>
    <w:rsid w:val="00B57CE5"/>
    <w:rsid w:val="00B6648B"/>
    <w:rsid w:val="00B66A6B"/>
    <w:rsid w:val="00B75036"/>
    <w:rsid w:val="00B76530"/>
    <w:rsid w:val="00B77DB2"/>
    <w:rsid w:val="00B83023"/>
    <w:rsid w:val="00B85237"/>
    <w:rsid w:val="00B940DD"/>
    <w:rsid w:val="00B946D0"/>
    <w:rsid w:val="00B95A0E"/>
    <w:rsid w:val="00BA4037"/>
    <w:rsid w:val="00BA6FBB"/>
    <w:rsid w:val="00BB143C"/>
    <w:rsid w:val="00BB279F"/>
    <w:rsid w:val="00BC0855"/>
    <w:rsid w:val="00BC145D"/>
    <w:rsid w:val="00BC381C"/>
    <w:rsid w:val="00BC46BE"/>
    <w:rsid w:val="00BD1998"/>
    <w:rsid w:val="00BD75B4"/>
    <w:rsid w:val="00BD78B9"/>
    <w:rsid w:val="00BE1151"/>
    <w:rsid w:val="00BE5132"/>
    <w:rsid w:val="00BF0D98"/>
    <w:rsid w:val="00BF37ED"/>
    <w:rsid w:val="00BF3FB0"/>
    <w:rsid w:val="00C01369"/>
    <w:rsid w:val="00C10B12"/>
    <w:rsid w:val="00C11262"/>
    <w:rsid w:val="00C12F3B"/>
    <w:rsid w:val="00C16F02"/>
    <w:rsid w:val="00C341A7"/>
    <w:rsid w:val="00C34935"/>
    <w:rsid w:val="00C34DFD"/>
    <w:rsid w:val="00C35977"/>
    <w:rsid w:val="00C379E2"/>
    <w:rsid w:val="00C37CAD"/>
    <w:rsid w:val="00C40C5B"/>
    <w:rsid w:val="00C4231F"/>
    <w:rsid w:val="00C437DF"/>
    <w:rsid w:val="00C5608C"/>
    <w:rsid w:val="00C6214F"/>
    <w:rsid w:val="00C66ACF"/>
    <w:rsid w:val="00C7028F"/>
    <w:rsid w:val="00C7160A"/>
    <w:rsid w:val="00C71E0F"/>
    <w:rsid w:val="00C765AE"/>
    <w:rsid w:val="00C801D0"/>
    <w:rsid w:val="00C81038"/>
    <w:rsid w:val="00C8190F"/>
    <w:rsid w:val="00C848A3"/>
    <w:rsid w:val="00C877B2"/>
    <w:rsid w:val="00C90AB4"/>
    <w:rsid w:val="00C95412"/>
    <w:rsid w:val="00CA2B66"/>
    <w:rsid w:val="00CA74C7"/>
    <w:rsid w:val="00CB320E"/>
    <w:rsid w:val="00CC0EB3"/>
    <w:rsid w:val="00CC14A9"/>
    <w:rsid w:val="00CC5D0F"/>
    <w:rsid w:val="00CC785A"/>
    <w:rsid w:val="00CD2010"/>
    <w:rsid w:val="00CD297C"/>
    <w:rsid w:val="00CD6BF2"/>
    <w:rsid w:val="00CE0B35"/>
    <w:rsid w:val="00CE1B9D"/>
    <w:rsid w:val="00CE2C4D"/>
    <w:rsid w:val="00CF05AA"/>
    <w:rsid w:val="00CF485C"/>
    <w:rsid w:val="00CF7DEB"/>
    <w:rsid w:val="00D039F4"/>
    <w:rsid w:val="00D158D5"/>
    <w:rsid w:val="00D171D1"/>
    <w:rsid w:val="00D25A9E"/>
    <w:rsid w:val="00D2761F"/>
    <w:rsid w:val="00D312CE"/>
    <w:rsid w:val="00D33229"/>
    <w:rsid w:val="00D34FFB"/>
    <w:rsid w:val="00D41C46"/>
    <w:rsid w:val="00D42823"/>
    <w:rsid w:val="00D43350"/>
    <w:rsid w:val="00D43F00"/>
    <w:rsid w:val="00D45154"/>
    <w:rsid w:val="00D54452"/>
    <w:rsid w:val="00D55A69"/>
    <w:rsid w:val="00D57901"/>
    <w:rsid w:val="00D60E9C"/>
    <w:rsid w:val="00D81B7D"/>
    <w:rsid w:val="00D860AB"/>
    <w:rsid w:val="00D865CF"/>
    <w:rsid w:val="00D91932"/>
    <w:rsid w:val="00D93E06"/>
    <w:rsid w:val="00D94AA8"/>
    <w:rsid w:val="00D95067"/>
    <w:rsid w:val="00D96A3A"/>
    <w:rsid w:val="00DA0634"/>
    <w:rsid w:val="00DA5D97"/>
    <w:rsid w:val="00DA692B"/>
    <w:rsid w:val="00DB30C4"/>
    <w:rsid w:val="00DB3903"/>
    <w:rsid w:val="00DB67CD"/>
    <w:rsid w:val="00DB6960"/>
    <w:rsid w:val="00DC0549"/>
    <w:rsid w:val="00DC2F6F"/>
    <w:rsid w:val="00DC32D0"/>
    <w:rsid w:val="00DC74E6"/>
    <w:rsid w:val="00DD73BF"/>
    <w:rsid w:val="00DE0E72"/>
    <w:rsid w:val="00DE461A"/>
    <w:rsid w:val="00DF5885"/>
    <w:rsid w:val="00E02174"/>
    <w:rsid w:val="00E0284C"/>
    <w:rsid w:val="00E05CF5"/>
    <w:rsid w:val="00E114C4"/>
    <w:rsid w:val="00E24863"/>
    <w:rsid w:val="00E259A8"/>
    <w:rsid w:val="00E26318"/>
    <w:rsid w:val="00E33F64"/>
    <w:rsid w:val="00E37DE4"/>
    <w:rsid w:val="00E4158A"/>
    <w:rsid w:val="00E44BC7"/>
    <w:rsid w:val="00E45107"/>
    <w:rsid w:val="00E46731"/>
    <w:rsid w:val="00E605E9"/>
    <w:rsid w:val="00E60A17"/>
    <w:rsid w:val="00E65CED"/>
    <w:rsid w:val="00E67BE7"/>
    <w:rsid w:val="00E67D33"/>
    <w:rsid w:val="00E7118D"/>
    <w:rsid w:val="00E761D9"/>
    <w:rsid w:val="00E8272C"/>
    <w:rsid w:val="00E82F8E"/>
    <w:rsid w:val="00E86B62"/>
    <w:rsid w:val="00E90A93"/>
    <w:rsid w:val="00E938D2"/>
    <w:rsid w:val="00EA1EFA"/>
    <w:rsid w:val="00EA51ED"/>
    <w:rsid w:val="00EA55DF"/>
    <w:rsid w:val="00EA73FF"/>
    <w:rsid w:val="00EB0B07"/>
    <w:rsid w:val="00EB2E20"/>
    <w:rsid w:val="00EB3D99"/>
    <w:rsid w:val="00EB57CD"/>
    <w:rsid w:val="00EB5B89"/>
    <w:rsid w:val="00EB673D"/>
    <w:rsid w:val="00EB76B9"/>
    <w:rsid w:val="00EC5C38"/>
    <w:rsid w:val="00ED4A9F"/>
    <w:rsid w:val="00EE2FAD"/>
    <w:rsid w:val="00EE486C"/>
    <w:rsid w:val="00EF11BA"/>
    <w:rsid w:val="00EF7DCB"/>
    <w:rsid w:val="00F13CA1"/>
    <w:rsid w:val="00F1540F"/>
    <w:rsid w:val="00F15884"/>
    <w:rsid w:val="00F25F29"/>
    <w:rsid w:val="00F27CA0"/>
    <w:rsid w:val="00F34B35"/>
    <w:rsid w:val="00F4023C"/>
    <w:rsid w:val="00F44CC0"/>
    <w:rsid w:val="00F54191"/>
    <w:rsid w:val="00F55ED5"/>
    <w:rsid w:val="00F56846"/>
    <w:rsid w:val="00F56D60"/>
    <w:rsid w:val="00F60F40"/>
    <w:rsid w:val="00F62605"/>
    <w:rsid w:val="00F6351A"/>
    <w:rsid w:val="00F65F84"/>
    <w:rsid w:val="00F660AB"/>
    <w:rsid w:val="00F7068E"/>
    <w:rsid w:val="00F71AA9"/>
    <w:rsid w:val="00F72B2F"/>
    <w:rsid w:val="00F75E80"/>
    <w:rsid w:val="00F87CA3"/>
    <w:rsid w:val="00F91808"/>
    <w:rsid w:val="00F93CF3"/>
    <w:rsid w:val="00FA35F4"/>
    <w:rsid w:val="00FA59ED"/>
    <w:rsid w:val="00FA65C2"/>
    <w:rsid w:val="00FA68F2"/>
    <w:rsid w:val="00FB16D8"/>
    <w:rsid w:val="00FB44BB"/>
    <w:rsid w:val="00FB4695"/>
    <w:rsid w:val="00FB652E"/>
    <w:rsid w:val="00FC1A1D"/>
    <w:rsid w:val="00FC1AD1"/>
    <w:rsid w:val="00FC2986"/>
    <w:rsid w:val="00FC319A"/>
    <w:rsid w:val="00FC4A8D"/>
    <w:rsid w:val="00FC4DC4"/>
    <w:rsid w:val="00FC656E"/>
    <w:rsid w:val="00FD1400"/>
    <w:rsid w:val="00FD1BED"/>
    <w:rsid w:val="00FD5354"/>
    <w:rsid w:val="00FD69A6"/>
    <w:rsid w:val="00FE0B66"/>
    <w:rsid w:val="00FE1899"/>
    <w:rsid w:val="00FE1AF3"/>
    <w:rsid w:val="00FE1D8B"/>
    <w:rsid w:val="00FE29D5"/>
    <w:rsid w:val="00FE48AC"/>
    <w:rsid w:val="00FE586A"/>
    <w:rsid w:val="00FF09CC"/>
    <w:rsid w:val="00FF1637"/>
    <w:rsid w:val="00FF2FED"/>
    <w:rsid w:val="00FF40BF"/>
    <w:rsid w:val="00FF4972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B3CEA"/>
  <w15:chartTrackingRefBased/>
  <w15:docId w15:val="{D5FC6444-7957-6140-9339-18CE57DD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77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54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A35447"/>
    <w:pPr>
      <w:keepNext/>
      <w:spacing w:after="240"/>
      <w:jc w:val="both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A35447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A35447"/>
    <w:pPr>
      <w:keepNext/>
      <w:jc w:val="both"/>
      <w:outlineLvl w:val="4"/>
    </w:pPr>
    <w:rPr>
      <w:rFonts w:ascii="Arial" w:hAnsi="Arial" w:cs="Arial"/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A35447"/>
    <w:pPr>
      <w:keepNext/>
      <w:ind w:left="720" w:hanging="436"/>
      <w:jc w:val="both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A35447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0300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0300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locked/>
    <w:rsid w:val="0003001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0300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03001C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03001C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36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001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68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3001C"/>
    <w:rPr>
      <w:rFonts w:cs="Times New Roman"/>
      <w:sz w:val="24"/>
      <w:szCs w:val="24"/>
    </w:rPr>
  </w:style>
  <w:style w:type="character" w:styleId="Hypertextovodkaz">
    <w:name w:val="Hyperlink"/>
    <w:rsid w:val="00A3544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A35447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locked/>
    <w:rsid w:val="0003001C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A35447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03001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35447"/>
    <w:pPr>
      <w:ind w:left="720" w:hanging="7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locked/>
    <w:rsid w:val="0003001C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A35447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semiHidden/>
    <w:locked/>
    <w:rsid w:val="0003001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A35447"/>
    <w:pPr>
      <w:ind w:left="70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link w:val="Zkladntextodsazen3"/>
    <w:semiHidden/>
    <w:locked/>
    <w:rsid w:val="0003001C"/>
    <w:rPr>
      <w:rFonts w:cs="Times New Roman"/>
      <w:sz w:val="16"/>
      <w:szCs w:val="16"/>
    </w:rPr>
  </w:style>
  <w:style w:type="table" w:styleId="Mkatabulky">
    <w:name w:val="Table Grid"/>
    <w:basedOn w:val="Normlntabulka"/>
    <w:rsid w:val="0083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1676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926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3001C"/>
    <w:rPr>
      <w:rFonts w:cs="Times New Roman"/>
      <w:sz w:val="2"/>
    </w:rPr>
  </w:style>
  <w:style w:type="paragraph" w:customStyle="1" w:styleId="Nadpis">
    <w:name w:val="Nadpis"/>
    <w:basedOn w:val="Normln"/>
    <w:rsid w:val="00D91932"/>
    <w:pPr>
      <w:widowControl w:val="0"/>
      <w:jc w:val="center"/>
    </w:pPr>
    <w:rPr>
      <w:rFonts w:ascii="CG Times" w:hAnsi="CG Times"/>
      <w:b/>
      <w:bCs/>
      <w:caps/>
    </w:rPr>
  </w:style>
  <w:style w:type="character" w:customStyle="1" w:styleId="EmailStyle411">
    <w:name w:val="EmailStyle411"/>
    <w:semiHidden/>
    <w:rsid w:val="002762E8"/>
    <w:rPr>
      <w:rFonts w:ascii="Comic Sans MS" w:hAnsi="Comic Sans MS" w:cs="Times New Roman"/>
      <w:color w:val="0000FF"/>
      <w:sz w:val="20"/>
      <w:szCs w:val="20"/>
      <w:u w:val="none"/>
    </w:rPr>
  </w:style>
  <w:style w:type="character" w:styleId="Sledovanodkaz">
    <w:name w:val="FollowedHyperlink"/>
    <w:rsid w:val="002762E8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453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03001C"/>
    <w:rPr>
      <w:rFonts w:cs="Times New Roman"/>
      <w:sz w:val="2"/>
    </w:rPr>
  </w:style>
  <w:style w:type="paragraph" w:customStyle="1" w:styleId="Text3">
    <w:name w:val="Text3"/>
    <w:basedOn w:val="Normln"/>
    <w:rsid w:val="00934F60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A68F2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6922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2253"/>
  </w:style>
  <w:style w:type="character" w:styleId="Znakapoznpodarou">
    <w:name w:val="footnote reference"/>
    <w:rsid w:val="00692253"/>
    <w:rPr>
      <w:vertAlign w:val="superscript"/>
    </w:rPr>
  </w:style>
  <w:style w:type="paragraph" w:styleId="Bezmezer">
    <w:name w:val="No Spacing"/>
    <w:uiPriority w:val="1"/>
    <w:qFormat/>
    <w:rsid w:val="009F6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lisova\Local%20Settings\Temporary%20Internet%20Files\Content.MSO\4C2E11AF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Settings\bulisova\Local Settings\Temporary Internet Files\Content.MSO\4C2E11AF.DOT</Template>
  <TotalTime>0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grantů z rozpočtu Pardubického kraje na podporu sportu a volnočasových aktivit na rok 2005</vt:lpstr>
    </vt:vector>
  </TitlesOfParts>
  <Company>CSystems/Oskar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grantů z rozpočtu Pardubického kraje na podporu sportu a volnočasových aktivit na rok 2005</dc:title>
  <dc:subject/>
  <dc:creator>bulisova</dc:creator>
  <cp:keywords/>
  <cp:lastModifiedBy>Flegr Jaromír</cp:lastModifiedBy>
  <cp:revision>2</cp:revision>
  <cp:lastPrinted>2015-03-04T08:50:00Z</cp:lastPrinted>
  <dcterms:created xsi:type="dcterms:W3CDTF">2021-12-09T10:20:00Z</dcterms:created>
  <dcterms:modified xsi:type="dcterms:W3CDTF">2021-12-09T10:20:00Z</dcterms:modified>
</cp:coreProperties>
</file>